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F25A" w14:textId="04B14410" w:rsidR="00906A18" w:rsidRPr="00007E91" w:rsidRDefault="00906A18" w:rsidP="00906A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7E91">
        <w:rPr>
          <w:rFonts w:ascii="Times New Roman" w:hAnsi="Times New Roman" w:cs="Times New Roman"/>
          <w:b/>
          <w:sz w:val="22"/>
          <w:szCs w:val="22"/>
        </w:rPr>
        <w:t>Piano Nazionale di Ripresa e Resilienza, Missione 4 – Istruzione e ricerca, Componente 1 – Potenziamento dell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>offerta dei servizi di istruzione: dagli asili nido alle università – Investimento 1.4 Intervento straordinario finalizzato alla riduzione dei divari territoriali nelle scuole secondarie di primo e di secondo grado e alla lotta alla dispersione scolastica, finanziato dall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Unione europea – Next Generation EU. Azioni di prevenzione e contrasto della dispersione scolastica (D.M. 170/2022). Avviso di procedura di selezione per il reclutamento del personale </w:t>
      </w:r>
      <w:r w:rsidR="00B64222">
        <w:rPr>
          <w:rFonts w:ascii="Times New Roman" w:hAnsi="Times New Roman" w:cs="Times New Roman"/>
          <w:b/>
          <w:sz w:val="22"/>
          <w:szCs w:val="22"/>
        </w:rPr>
        <w:t>collaboratore scolastico interno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, a sostegno delle attività </w:t>
      </w:r>
      <w:r w:rsidRPr="00007E91">
        <w:rPr>
          <w:rFonts w:ascii="Times New Roman" w:hAnsi="Times New Roman" w:cs="Times New Roman"/>
          <w:sz w:val="22"/>
          <w:szCs w:val="22"/>
        </w:rPr>
        <w:t>aventi ad oggetto l</w:t>
      </w:r>
      <w:r w:rsidR="00C97C3B">
        <w:rPr>
          <w:rFonts w:ascii="Times New Roman" w:hAnsi="Times New Roman" w:cs="Times New Roman"/>
          <w:sz w:val="22"/>
          <w:szCs w:val="22"/>
        </w:rPr>
        <w:t>’</w:t>
      </w:r>
      <w:r w:rsidRPr="00007E91">
        <w:rPr>
          <w:rFonts w:ascii="Times New Roman" w:hAnsi="Times New Roman" w:cs="Times New Roman"/>
          <w:sz w:val="22"/>
          <w:szCs w:val="22"/>
        </w:rPr>
        <w:t xml:space="preserve">azione ATT-782 del progetto,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Attività formativa in favore degli studenti che mostrano particolari fragilità nelle discipline di studio, a rischio di abbandono o che abbiano interrotto la frequenza scolastica, che prevede l</w:t>
      </w:r>
      <w:r w:rsidR="00C97C3B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erogazione di percorsi di potenziamento delle competenze di base, di motivazione e ri-motivazione e di accompagnamento ad una maggiore capacità di attenzione e impegno, erogati a piccoli gruppi di almeno 3</w:t>
      </w:r>
      <w:r w:rsidRPr="00007E91">
        <w:rPr>
          <w:rFonts w:ascii="Times New Roman" w:hAnsi="Times New Roman" w:cs="Times New Roman"/>
          <w:sz w:val="22"/>
          <w:szCs w:val="22"/>
        </w:rPr>
        <w:t xml:space="preserve">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studenti</w:t>
      </w:r>
      <w:r w:rsidRPr="00007E91">
        <w:rPr>
          <w:rFonts w:ascii="Times New Roman" w:hAnsi="Times New Roman" w:cs="Times New Roman"/>
          <w:sz w:val="22"/>
          <w:szCs w:val="22"/>
        </w:rPr>
        <w:t xml:space="preserve"> – 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percorsi di recupero e potenziamento delle competenze di base in particolare rivolti agli alunni che, al termine del I quadrimestre dell</w:t>
      </w:r>
      <w:r w:rsidR="00C97C3B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a. s. 2024-2025, non abbiano raggiunto un livello sufficiente di acquisizione delle competenze di base in Italiano, Latino, Greco, Matematica, Fisica, Inglese, Francese, Tedesco, Spagnolo e Scienze.</w:t>
      </w:r>
    </w:p>
    <w:p w14:paraId="74A0531D" w14:textId="77777777" w:rsidR="00906A18" w:rsidRPr="00906A18" w:rsidRDefault="00906A18" w:rsidP="00906A18">
      <w:pPr>
        <w:ind w:hanging="2"/>
        <w:jc w:val="both"/>
        <w:rPr>
          <w:rFonts w:ascii="Times New Roman" w:hAnsi="Times New Roman" w:cs="Times New Roman"/>
          <w:lang w:val="it-IT"/>
        </w:rPr>
      </w:pPr>
    </w:p>
    <w:p w14:paraId="45A17972" w14:textId="77777777" w:rsidR="00906A18" w:rsidRPr="00C97C3B" w:rsidRDefault="00906A18" w:rsidP="00906A18">
      <w:pP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Titolo progetto</w:t>
      </w:r>
    </w:p>
    <w:p w14:paraId="5EBCD245" w14:textId="0F6E9658" w:rsidR="00906A18" w:rsidRPr="00C97C3B" w:rsidRDefault="00906A18" w:rsidP="00906A18">
      <w:pP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“Strategie per l</w:t>
      </w:r>
      <w:r w:rsidR="00C97C3B">
        <w:rPr>
          <w:rFonts w:ascii="Times New Roman" w:hAnsi="Times New Roman" w:cs="Times New Roman"/>
          <w:b/>
          <w:sz w:val="22"/>
          <w:szCs w:val="22"/>
          <w:lang w:val="it-IT"/>
        </w:rPr>
        <w:t>’</w:t>
      </w: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inclusione, l</w:t>
      </w:r>
      <w:r w:rsidR="00C97C3B">
        <w:rPr>
          <w:rFonts w:ascii="Times New Roman" w:hAnsi="Times New Roman" w:cs="Times New Roman"/>
          <w:b/>
          <w:sz w:val="22"/>
          <w:szCs w:val="22"/>
          <w:lang w:val="it-IT"/>
        </w:rPr>
        <w:t>’</w:t>
      </w: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orientamento e la dispersione scolastica”</w:t>
      </w:r>
    </w:p>
    <w:p w14:paraId="0CDB8254" w14:textId="77777777" w:rsidR="00906A18" w:rsidRPr="00C97C3B" w:rsidRDefault="00906A18" w:rsidP="00906A18">
      <w:pP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Codice progetto M4C1I1.4-2022-981-P-17254</w:t>
      </w:r>
    </w:p>
    <w:p w14:paraId="5C237B26" w14:textId="77777777" w:rsidR="00906A18" w:rsidRPr="00906A18" w:rsidRDefault="00906A18" w:rsidP="00906A18">
      <w:pPr>
        <w:jc w:val="center"/>
        <w:rPr>
          <w:rFonts w:ascii="Times New Roman" w:hAnsi="Times New Roman" w:cs="Times New Roman"/>
          <w:b/>
          <w:lang w:val="it-IT"/>
        </w:rPr>
      </w:pPr>
      <w:r w:rsidRPr="00C97C3B">
        <w:rPr>
          <w:rFonts w:ascii="Times New Roman" w:hAnsi="Times New Roman" w:cs="Times New Roman"/>
          <w:b/>
          <w:sz w:val="22"/>
          <w:szCs w:val="22"/>
          <w:lang w:val="it-IT"/>
        </w:rPr>
        <w:t>Codice CUP J84D22005050006</w:t>
      </w:r>
    </w:p>
    <w:p w14:paraId="49DC06DB" w14:textId="77777777" w:rsidR="00906A18" w:rsidRDefault="00906A18" w:rsidP="00C40A47">
      <w:pPr>
        <w:ind w:right="-1"/>
        <w:jc w:val="right"/>
        <w:rPr>
          <w:rFonts w:ascii="Times New Roman" w:eastAsia="Times New Roman" w:hAnsi="Times New Roman" w:cs="Times New Roman"/>
          <w:i/>
          <w:sz w:val="16"/>
          <w:szCs w:val="22"/>
          <w:lang w:val="it-IT"/>
        </w:rPr>
      </w:pPr>
    </w:p>
    <w:p w14:paraId="30DE7915" w14:textId="6249F229" w:rsidR="00E21717" w:rsidRPr="00C97C3B" w:rsidRDefault="00E9151C" w:rsidP="00C40A47">
      <w:pPr>
        <w:ind w:right="-1"/>
        <w:jc w:val="right"/>
        <w:rPr>
          <w:rFonts w:ascii="Times New Roman" w:eastAsia="Times New Roman" w:hAnsi="Times New Roman" w:cs="Times New Roman"/>
          <w:i/>
          <w:sz w:val="22"/>
          <w:szCs w:val="22"/>
          <w:lang w:val="it-IT"/>
        </w:rPr>
      </w:pP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Al Dirigente scolastico del</w:t>
      </w:r>
    </w:p>
    <w:p w14:paraId="61D7E974" w14:textId="1F23D2D5" w:rsidR="00E21717" w:rsidRPr="00C97C3B" w:rsidRDefault="00E9151C" w:rsidP="007C1484">
      <w:pPr>
        <w:spacing w:after="200"/>
        <w:ind w:right="-1"/>
        <w:jc w:val="right"/>
        <w:rPr>
          <w:rFonts w:ascii="Times New Roman" w:eastAsia="Times New Roman" w:hAnsi="Times New Roman" w:cs="Times New Roman"/>
          <w:i/>
          <w:sz w:val="22"/>
          <w:szCs w:val="22"/>
          <w:lang w:val="it-IT"/>
        </w:rPr>
      </w:pP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Liceo </w:t>
      </w:r>
      <w:r w:rsidR="00906A18"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Ginnasio </w:t>
      </w: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Stat</w:t>
      </w:r>
      <w:r w:rsidR="00906A18"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ale</w:t>
      </w: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 </w:t>
      </w:r>
      <w:r w:rsidR="00906A18"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“</w:t>
      </w: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Eugenio Montale"</w:t>
      </w:r>
      <w:r w:rsidR="007C1484"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br/>
      </w:r>
      <w:r w:rsidRPr="00C97C3B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Via di Bravetta 545 - Roma </w:t>
      </w:r>
    </w:p>
    <w:p w14:paraId="3323E447" w14:textId="77777777" w:rsidR="00E21717" w:rsidRPr="00B810C7" w:rsidRDefault="00E9151C" w:rsidP="007C148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B810C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DOMANDA DI PARTECIPAZIONE</w:t>
      </w:r>
    </w:p>
    <w:p w14:paraId="02F9492B" w14:textId="77777777" w:rsidR="00E21717" w:rsidRPr="00B810C7" w:rsidRDefault="00E217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078B423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Il/la sottoscritto/a _____________________________________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>_____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nato/a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</w:t>
      </w:r>
    </w:p>
    <w:p w14:paraId="21A3816E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il ________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>_____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residente a 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</w:t>
      </w:r>
      <w:r w:rsidRPr="00011F05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 xml:space="preserve">via/piazza </w:t>
      </w:r>
      <w:r w:rsidR="00480E2A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__</w:t>
      </w:r>
      <w:r w:rsidRPr="00011F05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________________________</w:t>
      </w:r>
    </w:p>
    <w:p w14:paraId="18A913DB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 n._______ cap. _______</w:t>
      </w:r>
      <w:r w:rsidR="001F1BE0">
        <w:rPr>
          <w:rFonts w:ascii="Times New Roman" w:eastAsia="Times New Roman" w:hAnsi="Times New Roman" w:cs="Times New Roman"/>
          <w:sz w:val="22"/>
          <w:szCs w:val="22"/>
          <w:lang w:val="it-IT"/>
        </w:rPr>
        <w:t>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prov. ____________</w:t>
      </w:r>
      <w:r w:rsidR="00EF6D53">
        <w:rPr>
          <w:rFonts w:ascii="Times New Roman" w:eastAsia="Times New Roman" w:hAnsi="Times New Roman" w:cs="Times New Roman"/>
          <w:sz w:val="22"/>
          <w:szCs w:val="22"/>
          <w:lang w:val="it-IT"/>
        </w:rPr>
        <w:t>_____</w:t>
      </w:r>
      <w:r w:rsidR="001F1BE0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Status professionale ____________________________, Codice fiscale ________________________</w:t>
      </w:r>
      <w:r w:rsidR="001F1BE0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Tel _________________ e-mail _____________________________________</w:t>
      </w:r>
      <w:r w:rsidR="00EF6D53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servizio presso codesto istituto in qualità di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____________________________________________</w:t>
      </w:r>
      <w:r w:rsidR="00EF6D53">
        <w:rPr>
          <w:rFonts w:ascii="Times New Roman" w:eastAsia="Times New Roman" w:hAnsi="Times New Roman" w:cs="Times New Roman"/>
          <w:sz w:val="22"/>
          <w:szCs w:val="22"/>
          <w:lang w:val="it-IT"/>
        </w:rPr>
        <w:t>______</w:t>
      </w:r>
      <w:r w:rsidR="00480E2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manifesta la propria disponibilità e </w:t>
      </w:r>
    </w:p>
    <w:p w14:paraId="296B898F" w14:textId="77777777" w:rsidR="00E21717" w:rsidRPr="00011F05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1D88F3FD" w14:textId="77777777" w:rsidR="00E21717" w:rsidRDefault="00E9151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CHIEDE</w:t>
      </w:r>
    </w:p>
    <w:p w14:paraId="2A04FDDD" w14:textId="77777777" w:rsidR="00284739" w:rsidRPr="00011F05" w:rsidRDefault="0028473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57E0B99" w14:textId="3DA393A3" w:rsidR="00906A18" w:rsidRDefault="00E9151C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>di partecipare all</w:t>
      </w:r>
      <w:r w:rsidR="00C97C3B">
        <w:rPr>
          <w:rFonts w:ascii="Times New Roman" w:eastAsia="Times New Roman" w:hAnsi="Times New Roman" w:cs="Times New Roman"/>
          <w:sz w:val="23"/>
          <w:szCs w:val="23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>avviso di selezione per l</w:t>
      </w:r>
      <w:r w:rsidR="00C97C3B">
        <w:rPr>
          <w:rFonts w:ascii="Times New Roman" w:eastAsia="Times New Roman" w:hAnsi="Times New Roman" w:cs="Times New Roman"/>
          <w:sz w:val="23"/>
          <w:szCs w:val="23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incarico di </w:t>
      </w:r>
      <w:r w:rsidR="00B64222">
        <w:rPr>
          <w:rFonts w:ascii="Times New Roman" w:eastAsia="Times New Roman" w:hAnsi="Times New Roman" w:cs="Times New Roman"/>
          <w:sz w:val="23"/>
          <w:szCs w:val="23"/>
          <w:lang w:val="it-IT"/>
        </w:rPr>
        <w:t>Collaboratore scolastico</w:t>
      </w:r>
      <w:r w:rsid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in relazione alla sede e all</w:t>
      </w:r>
      <w:r w:rsidR="00C97C3B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’</w:t>
      </w:r>
      <w:r w:rsid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articolazione calendariale </w:t>
      </w:r>
      <w:r w:rsidR="00906A18" w:rsidRPr="00A93C1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di cui a uno</w:t>
      </w:r>
      <w:r w:rsidR="00A93C17" w:rsidRPr="00A93C1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,</w:t>
      </w:r>
      <w:r w:rsidR="00906A18" w:rsidRPr="00A93C1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 xml:space="preserve"> </w:t>
      </w:r>
      <w:r w:rsidR="00A93C17" w:rsidRPr="00A93C17">
        <w:rPr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ovvero a tutti e due,</w:t>
      </w:r>
      <w:r w:rsidR="00A93C17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</w:t>
      </w:r>
      <w:r w:rsid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i seguenti LOTTI ex art. 5 dell</w:t>
      </w:r>
      <w:r w:rsidR="00C97C3B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’</w:t>
      </w:r>
      <w:r w:rsid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Avviso di selezione:</w:t>
      </w:r>
    </w:p>
    <w:p w14:paraId="793BAA1D" w14:textId="547F29F1" w:rsidR="00906A18" w:rsidRPr="00906A18" w:rsidRDefault="00906A18" w:rsidP="00906A18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906A18">
        <w:rPr>
          <w:rFonts w:ascii="Segoe UI Symbol" w:eastAsia="Times New Roman" w:hAnsi="Segoe UI Symbol" w:cs="Segoe UI Symbol"/>
          <w:b/>
          <w:sz w:val="22"/>
          <w:szCs w:val="22"/>
          <w:lang w:val="it-IT"/>
        </w:rPr>
        <w:t>☐</w:t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LOTTO 1</w:t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ab/>
      </w:r>
      <w:r w:rsidRPr="00906A18">
        <w:rPr>
          <w:rFonts w:ascii="Segoe UI Symbol" w:eastAsia="Times New Roman" w:hAnsi="Segoe UI Symbol" w:cs="Segoe UI Symbol"/>
          <w:b/>
          <w:sz w:val="22"/>
          <w:szCs w:val="22"/>
          <w:lang w:val="it-IT"/>
        </w:rPr>
        <w:t>☐</w:t>
      </w:r>
      <w:r w:rsidRPr="00906A1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LOTTO 2</w:t>
      </w:r>
    </w:p>
    <w:p w14:paraId="1C8BCFAB" w14:textId="3FA9D747" w:rsidR="00E21717" w:rsidRPr="00604069" w:rsidRDefault="00E9151C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per la realizzazione di </w:t>
      </w:r>
      <w:r w:rsidR="00906A18" w:rsidRPr="00906A18">
        <w:rPr>
          <w:rFonts w:ascii="Times New Roman" w:hAnsi="Times New Roman" w:cs="Times New Roman"/>
          <w:i/>
          <w:iCs/>
          <w:sz w:val="22"/>
          <w:szCs w:val="22"/>
          <w:lang w:val="it-IT"/>
        </w:rPr>
        <w:t>Attività formative in favore degli studenti che mostrano particolari fragilità nelle discipline di studio, a rischio di abbandono o che abbiano interrotto la frequenza scolastica, che prevede l</w:t>
      </w:r>
      <w:r w:rsidR="00C97C3B">
        <w:rPr>
          <w:rFonts w:ascii="Times New Roman" w:hAnsi="Times New Roman" w:cs="Times New Roman"/>
          <w:i/>
          <w:iCs/>
          <w:sz w:val="22"/>
          <w:szCs w:val="22"/>
          <w:lang w:val="it-IT"/>
        </w:rPr>
        <w:t>’</w:t>
      </w:r>
      <w:r w:rsidR="00906A18" w:rsidRPr="00906A18">
        <w:rPr>
          <w:rFonts w:ascii="Times New Roman" w:hAnsi="Times New Roman" w:cs="Times New Roman"/>
          <w:i/>
          <w:iCs/>
          <w:sz w:val="22"/>
          <w:szCs w:val="22"/>
          <w:lang w:val="it-IT"/>
        </w:rPr>
        <w:t>erogazione di percorsi di potenziamento delle competenze di base, di motivazione e ri-motivazione e di accompagnamento ad una maggiore capacità di attenzione e impegno, erogati a piccoli gruppi di almeno 3</w:t>
      </w:r>
      <w:r w:rsidR="00906A18" w:rsidRPr="00906A1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06A18" w:rsidRPr="00906A18">
        <w:rPr>
          <w:rFonts w:ascii="Times New Roman" w:hAnsi="Times New Roman" w:cs="Times New Roman"/>
          <w:i/>
          <w:iCs/>
          <w:sz w:val="22"/>
          <w:szCs w:val="22"/>
          <w:lang w:val="it-IT"/>
        </w:rPr>
        <w:t>studenti</w:t>
      </w:r>
      <w:r w:rsidR="00906A18" w:rsidRPr="00906A18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906A18" w:rsidRPr="00906A18">
        <w:rPr>
          <w:rFonts w:ascii="Times New Roman" w:hAnsi="Times New Roman" w:cs="Times New Roman"/>
          <w:b/>
          <w:bCs/>
          <w:sz w:val="22"/>
          <w:szCs w:val="22"/>
          <w:lang w:val="it-IT"/>
        </w:rPr>
        <w:t>percorsi di recupero e potenziamento delle competenze di base in particolare rivolti agli alunni che, al termine del I quadrimestre dell</w:t>
      </w:r>
      <w:r w:rsidR="00C97C3B">
        <w:rPr>
          <w:rFonts w:ascii="Times New Roman" w:hAnsi="Times New Roman" w:cs="Times New Roman"/>
          <w:b/>
          <w:bCs/>
          <w:sz w:val="22"/>
          <w:szCs w:val="22"/>
          <w:lang w:val="it-IT"/>
        </w:rPr>
        <w:t>’</w:t>
      </w:r>
      <w:r w:rsidR="00906A18" w:rsidRPr="00906A18">
        <w:rPr>
          <w:rFonts w:ascii="Times New Roman" w:hAnsi="Times New Roman" w:cs="Times New Roman"/>
          <w:b/>
          <w:bCs/>
          <w:sz w:val="22"/>
          <w:szCs w:val="22"/>
          <w:lang w:val="it-IT"/>
        </w:rPr>
        <w:t>a. s. 2024-2025, non abbiano raggiunto un livello sufficiente di acquisizione delle competenze di base in Italiano, Latino, Greco, Matematica, Fisica, Inglese, Francese, Tedesco, Spagnolo e Scienze.</w:t>
      </w: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>, nell</w:t>
      </w:r>
      <w:r w:rsidR="00C97C3B">
        <w:rPr>
          <w:rFonts w:ascii="Times New Roman" w:eastAsia="Times New Roman" w:hAnsi="Times New Roman" w:cs="Times New Roman"/>
          <w:sz w:val="23"/>
          <w:szCs w:val="23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3"/>
          <w:szCs w:val="23"/>
          <w:lang w:val="it-IT"/>
        </w:rPr>
        <w:t xml:space="preserve">ambito del Progetto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Piano Nazionale di Ripresa e Resilienza, Missione 4 – Istruzione e ricerca, Componente 1 – Potenziamento dell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offerta dei servizi di istruzione: dagli asili nido alle università – Investimento 1.4 Intervento straordinario finalizzato alla riduzione dei divari territoriali nelle scuole secondarie di primo e di secondo grado e alla lotta alla dispersione scolastica, finanziato dall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Unione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lastRenderedPageBreak/>
        <w:t>europea – Next Generation EU. Azioni di prevenzione e contrasto della dispersione scolastica (D.M. 170/2022)</w:t>
      </w:r>
      <w:r w:rsidR="00906A1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- Titolo progetto</w:t>
      </w:r>
      <w:r w:rsidR="00906A1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“Strategie per 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inclusione, 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orientamento e la dispersione scolastica”, Codice progetto M4C1I1.4-2022-981-P-17254, Codice CUP J84D22005050006</w:t>
      </w:r>
    </w:p>
    <w:p w14:paraId="3AAA986E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A tal fine allega:</w:t>
      </w:r>
    </w:p>
    <w:p w14:paraId="3DA68E7A" w14:textId="77777777" w:rsidR="00E21717" w:rsidRPr="00011F05" w:rsidRDefault="00E9151C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autocertificazione dei titoli posseduti e delle esperienze lavorative;</w:t>
      </w:r>
    </w:p>
    <w:p w14:paraId="39B4A1FB" w14:textId="689CBD0A" w:rsidR="00E21717" w:rsidRPr="00011F05" w:rsidRDefault="00E9151C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copia di un documento d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identità;</w:t>
      </w:r>
    </w:p>
    <w:p w14:paraId="61B6F4D8" w14:textId="77777777" w:rsidR="00E21717" w:rsidRPr="00011F05" w:rsidRDefault="00E9151C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dichiarazione di aver ricevuto le informazioni di cui al </w:t>
      </w:r>
      <w:r w:rsidRPr="00011F05">
        <w:rPr>
          <w:rFonts w:ascii="Times New Roman" w:eastAsia="Times New Roman" w:hAnsi="Times New Roman" w:cs="Times New Roman"/>
          <w:lang w:val="it-IT"/>
        </w:rPr>
        <w:t>GDPR 679/16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 di consenso al trattamento dei dati personali</w:t>
      </w:r>
    </w:p>
    <w:p w14:paraId="42DBFA6E" w14:textId="77777777" w:rsidR="00E21717" w:rsidRPr="00011F05" w:rsidRDefault="00E9151C">
      <w:pPr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altra documentazione utile alla valutazione (specificare)</w:t>
      </w:r>
    </w:p>
    <w:p w14:paraId="0C232063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</w:t>
      </w:r>
    </w:p>
    <w:p w14:paraId="3A9E21F3" w14:textId="77777777" w:rsidR="00E21717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A3BDA69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F75394F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15B3C31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17B97575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48FD8A25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1F1F4DAF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41B88543" w14:textId="77777777" w:rsidR="00604069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646B389E" w14:textId="77777777" w:rsidR="00604069" w:rsidRPr="00011F05" w:rsidRDefault="0060406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5F8932A7" w14:textId="77777777" w:rsidR="00E21717" w:rsidRPr="00011F05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Data________________________</w:t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ab/>
      </w: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ab/>
      </w:r>
    </w:p>
    <w:p w14:paraId="2D692688" w14:textId="77777777" w:rsidR="00E21717" w:rsidRPr="00011F05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5F7FE88" w14:textId="77777777" w:rsidR="00E21717" w:rsidRPr="00011F05" w:rsidRDefault="00E9151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011F05">
        <w:rPr>
          <w:rFonts w:ascii="Times New Roman" w:eastAsia="Times New Roman" w:hAnsi="Times New Roman" w:cs="Times New Roman"/>
          <w:sz w:val="22"/>
          <w:szCs w:val="22"/>
          <w:lang w:val="it-IT"/>
        </w:rPr>
        <w:t>Firma_______________________________________</w:t>
      </w:r>
    </w:p>
    <w:p w14:paraId="05EC7A0E" w14:textId="77777777" w:rsidR="00011F05" w:rsidRDefault="00011F05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1707DB6D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E389B22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FF099D1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25B690E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4B0489A9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1A454EBD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D47D79B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C9FD7A9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11DAF127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8C2CA57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4ED75447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DA65A9F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0AE7FE05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45211648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149800BD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5D8BFFE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1CC451F0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A59C26C" w14:textId="77777777" w:rsidR="00906A18" w:rsidRDefault="00906A18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47963E8E" w14:textId="7A120ECD" w:rsidR="00906A18" w:rsidRPr="00007E91" w:rsidRDefault="00906A18" w:rsidP="00906A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7E91">
        <w:rPr>
          <w:rFonts w:ascii="Times New Roman" w:hAnsi="Times New Roman" w:cs="Times New Roman"/>
          <w:b/>
          <w:sz w:val="22"/>
          <w:szCs w:val="22"/>
        </w:rPr>
        <w:t>Piano Nazionale di Ripresa e Resilienza, Missione 4 – Istruzione e ricerca, Componente 1 – Potenziamento dell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>offerta dei servizi di istruzione: dagli asili nido alle università – Investimento 1.4 Intervento straordinario finalizzato alla riduzione dei divari territoriali nelle scuole secondarie di primo e di secondo grado e alla lotta alla dispersione scolastica, finanziato dall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Unione europea – Next Generation EU. Azioni di prevenzione e contrasto della dispersione scolastica (D.M. 170/2022). Avviso di procedura di selezione per il reclutamento del personale </w:t>
      </w:r>
      <w:r w:rsidR="00B64222">
        <w:rPr>
          <w:rFonts w:ascii="Times New Roman" w:hAnsi="Times New Roman" w:cs="Times New Roman"/>
          <w:b/>
          <w:sz w:val="22"/>
          <w:szCs w:val="22"/>
        </w:rPr>
        <w:t xml:space="preserve">collaboratore scolastico 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interno, a sostegno delle attività </w:t>
      </w:r>
      <w:r w:rsidRPr="00007E91">
        <w:rPr>
          <w:rFonts w:ascii="Times New Roman" w:hAnsi="Times New Roman" w:cs="Times New Roman"/>
          <w:sz w:val="22"/>
          <w:szCs w:val="22"/>
        </w:rPr>
        <w:t>aventi ad oggetto l</w:t>
      </w:r>
      <w:r w:rsidR="00C97C3B">
        <w:rPr>
          <w:rFonts w:ascii="Times New Roman" w:hAnsi="Times New Roman" w:cs="Times New Roman"/>
          <w:sz w:val="22"/>
          <w:szCs w:val="22"/>
        </w:rPr>
        <w:t>’</w:t>
      </w:r>
      <w:r w:rsidRPr="00007E91">
        <w:rPr>
          <w:rFonts w:ascii="Times New Roman" w:hAnsi="Times New Roman" w:cs="Times New Roman"/>
          <w:sz w:val="22"/>
          <w:szCs w:val="22"/>
        </w:rPr>
        <w:t xml:space="preserve">azione ATT-782 del progetto,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Attività formativa in favore degli studenti che mostrano particolari fragilità nelle discipline di studio, a rischio di abbandono o che abbiano interrotto la frequenza scolastica, che prevede l</w:t>
      </w:r>
      <w:r w:rsidR="00C97C3B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erogazione di percorsi di potenziamento delle competenze di base, di motivazione e ri-motivazione e di accompagnamento ad una maggiore capacità di attenzione e impegno, erogati a piccoli gruppi di almeno 3</w:t>
      </w:r>
      <w:r w:rsidRPr="00007E91">
        <w:rPr>
          <w:rFonts w:ascii="Times New Roman" w:hAnsi="Times New Roman" w:cs="Times New Roman"/>
          <w:sz w:val="22"/>
          <w:szCs w:val="22"/>
        </w:rPr>
        <w:t xml:space="preserve">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studenti</w:t>
      </w:r>
      <w:r w:rsidRPr="00007E91">
        <w:rPr>
          <w:rFonts w:ascii="Times New Roman" w:hAnsi="Times New Roman" w:cs="Times New Roman"/>
          <w:sz w:val="22"/>
          <w:szCs w:val="22"/>
        </w:rPr>
        <w:t xml:space="preserve"> – 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percorsi di recupero e potenziamento delle competenze di base in particolare rivolti agli alunni che, al termine del I quadrimestre dell</w:t>
      </w:r>
      <w:r w:rsidR="00C97C3B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a. s. 2024-2025, non abbiano raggiunto un livello sufficiente di acquisizione delle competenze di base in Italiano, Latino, Greco, Matematica, Fisica, Inglese, Francese, Tedesco, Spagnolo e Scienze.</w:t>
      </w:r>
    </w:p>
    <w:p w14:paraId="69EAA793" w14:textId="77777777" w:rsidR="00906A18" w:rsidRPr="00906A18" w:rsidRDefault="00906A18" w:rsidP="00906A18">
      <w:pPr>
        <w:ind w:hanging="2"/>
        <w:jc w:val="both"/>
        <w:rPr>
          <w:rFonts w:ascii="Times New Roman" w:hAnsi="Times New Roman" w:cs="Times New Roman"/>
          <w:lang w:val="it-IT"/>
        </w:rPr>
      </w:pPr>
    </w:p>
    <w:p w14:paraId="6A2B9202" w14:textId="77777777" w:rsidR="00906A18" w:rsidRPr="00906A18" w:rsidRDefault="00906A18" w:rsidP="00906A18">
      <w:pPr>
        <w:jc w:val="center"/>
        <w:rPr>
          <w:rFonts w:ascii="Times New Roman" w:hAnsi="Times New Roman" w:cs="Times New Roman"/>
          <w:b/>
          <w:lang w:val="it-IT"/>
        </w:rPr>
      </w:pPr>
      <w:r w:rsidRPr="00906A18">
        <w:rPr>
          <w:rFonts w:ascii="Times New Roman" w:hAnsi="Times New Roman" w:cs="Times New Roman"/>
          <w:b/>
          <w:lang w:val="it-IT"/>
        </w:rPr>
        <w:t>Titolo progetto</w:t>
      </w:r>
    </w:p>
    <w:p w14:paraId="248D4E3D" w14:textId="4924FCDF" w:rsidR="00906A18" w:rsidRPr="00906A18" w:rsidRDefault="00906A18" w:rsidP="00906A18">
      <w:pPr>
        <w:jc w:val="center"/>
        <w:rPr>
          <w:rFonts w:ascii="Times New Roman" w:hAnsi="Times New Roman" w:cs="Times New Roman"/>
          <w:b/>
          <w:lang w:val="it-IT"/>
        </w:rPr>
      </w:pPr>
      <w:r w:rsidRPr="00906A18">
        <w:rPr>
          <w:rFonts w:ascii="Times New Roman" w:hAnsi="Times New Roman" w:cs="Times New Roman"/>
          <w:b/>
          <w:lang w:val="it-IT"/>
        </w:rPr>
        <w:t>“Strategie per l</w:t>
      </w:r>
      <w:r w:rsidR="00C97C3B">
        <w:rPr>
          <w:rFonts w:ascii="Times New Roman" w:hAnsi="Times New Roman" w:cs="Times New Roman"/>
          <w:b/>
          <w:lang w:val="it-IT"/>
        </w:rPr>
        <w:t>’</w:t>
      </w:r>
      <w:r w:rsidRPr="00906A18">
        <w:rPr>
          <w:rFonts w:ascii="Times New Roman" w:hAnsi="Times New Roman" w:cs="Times New Roman"/>
          <w:b/>
          <w:lang w:val="it-IT"/>
        </w:rPr>
        <w:t>inclusione, l</w:t>
      </w:r>
      <w:r w:rsidR="00C97C3B">
        <w:rPr>
          <w:rFonts w:ascii="Times New Roman" w:hAnsi="Times New Roman" w:cs="Times New Roman"/>
          <w:b/>
          <w:lang w:val="it-IT"/>
        </w:rPr>
        <w:t>’</w:t>
      </w:r>
      <w:r w:rsidRPr="00906A18">
        <w:rPr>
          <w:rFonts w:ascii="Times New Roman" w:hAnsi="Times New Roman" w:cs="Times New Roman"/>
          <w:b/>
          <w:lang w:val="it-IT"/>
        </w:rPr>
        <w:t>orientamento e la dispersione scolastica”</w:t>
      </w:r>
    </w:p>
    <w:p w14:paraId="5BFF4922" w14:textId="77777777" w:rsidR="00906A18" w:rsidRPr="00906A18" w:rsidRDefault="00906A18" w:rsidP="00906A18">
      <w:pPr>
        <w:jc w:val="center"/>
        <w:rPr>
          <w:rFonts w:ascii="Times New Roman" w:hAnsi="Times New Roman" w:cs="Times New Roman"/>
          <w:b/>
          <w:lang w:val="it-IT"/>
        </w:rPr>
      </w:pPr>
      <w:r w:rsidRPr="00906A18">
        <w:rPr>
          <w:rFonts w:ascii="Times New Roman" w:hAnsi="Times New Roman" w:cs="Times New Roman"/>
          <w:b/>
          <w:lang w:val="it-IT"/>
        </w:rPr>
        <w:t>Codice progetto M4C1I1.4-2022-981-P-17254</w:t>
      </w:r>
    </w:p>
    <w:p w14:paraId="6BA5886C" w14:textId="77777777" w:rsidR="00906A18" w:rsidRPr="00906A18" w:rsidRDefault="00906A18" w:rsidP="00906A18">
      <w:pPr>
        <w:jc w:val="center"/>
        <w:rPr>
          <w:rFonts w:ascii="Times New Roman" w:hAnsi="Times New Roman" w:cs="Times New Roman"/>
          <w:b/>
          <w:lang w:val="it-IT"/>
        </w:rPr>
      </w:pPr>
      <w:r w:rsidRPr="00906A18">
        <w:rPr>
          <w:rFonts w:ascii="Times New Roman" w:hAnsi="Times New Roman" w:cs="Times New Roman"/>
          <w:b/>
          <w:lang w:val="it-IT"/>
        </w:rPr>
        <w:t>Codice CUP J84D22005050006</w:t>
      </w:r>
    </w:p>
    <w:p w14:paraId="1AE4A871" w14:textId="77777777" w:rsidR="00E21717" w:rsidRPr="004D51B8" w:rsidRDefault="00E21717" w:rsidP="00284739">
      <w:pPr>
        <w:widowControl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11EC9D9" w14:textId="77777777" w:rsidR="00E21717" w:rsidRPr="004D51B8" w:rsidRDefault="00E217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53258A9" w14:textId="77777777" w:rsidR="00E21717" w:rsidRPr="004D51B8" w:rsidRDefault="00E9151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MODELLO DI AUTOCERTIFICAZIONE</w:t>
      </w:r>
    </w:p>
    <w:p w14:paraId="1780022B" w14:textId="77777777" w:rsidR="00E21717" w:rsidRPr="004D51B8" w:rsidRDefault="00E217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24DFFCFF" w14:textId="77777777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Il/la sottoscritto/a _______________________________________ nato/a ______________________</w:t>
      </w:r>
      <w:r w:rsidR="00362A6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</w:t>
      </w:r>
    </w:p>
    <w:p w14:paraId="3FF98027" w14:textId="77777777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il ______________ res</w:t>
      </w:r>
      <w:r w:rsidR="00362A6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idente a _____________________ 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in </w:t>
      </w:r>
      <w:r w:rsidRPr="004D51B8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via/piazza________________________</w:t>
      </w:r>
      <w:r w:rsidR="00362A68" w:rsidRPr="004D51B8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_______</w:t>
      </w:r>
    </w:p>
    <w:p w14:paraId="61B636E0" w14:textId="66A1B7A0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______________________________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n._______ cap. _______ prov. 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Status professionale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___________________________________, Codice 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fiscal</w:t>
      </w:r>
      <w:r w:rsidR="00B64222">
        <w:rPr>
          <w:rFonts w:ascii="Times New Roman" w:eastAsia="Times New Roman" w:hAnsi="Times New Roman" w:cs="Times New Roman"/>
          <w:sz w:val="22"/>
          <w:szCs w:val="22"/>
          <w:lang w:val="it-IT"/>
        </w:rPr>
        <w:t>e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</w:t>
      </w:r>
      <w:r w:rsidR="00B64222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</w:t>
      </w:r>
    </w:p>
    <w:p w14:paraId="26641FFE" w14:textId="77777777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Tel _________________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e-mail </w:t>
      </w:r>
      <w:r w:rsidR="004D51B8"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_____________________________________,</w:t>
      </w:r>
    </w:p>
    <w:p w14:paraId="6A2C2D56" w14:textId="77777777" w:rsidR="00E21717" w:rsidRPr="004D51B8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3BD422D2" w14:textId="1BDBEDD5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consapevole delle responsabilità penali comminate dalla legge in caso di dichiarazioni false e mendaci, ai sensi dell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art. 76, D.P.R. 445 del 28 dicembre 2000,</w:t>
      </w:r>
    </w:p>
    <w:p w14:paraId="54489F50" w14:textId="77777777" w:rsidR="00E21717" w:rsidRPr="004D51B8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114B5C7" w14:textId="77777777" w:rsidR="00E21717" w:rsidRPr="004D51B8" w:rsidRDefault="00E9151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DICHIARA</w:t>
      </w:r>
    </w:p>
    <w:p w14:paraId="128E547C" w14:textId="77777777" w:rsidR="00E21717" w:rsidRPr="004D51B8" w:rsidRDefault="00E2171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94BCD92" w14:textId="77777777" w:rsidR="00E21717" w:rsidRPr="004D51B8" w:rsidRDefault="00E9151C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sotto la propria personale responsabilità, ai sensi e per gli effetti di quanto previsto dagli artt. 46 e 47 del DPR 445 del 28/12/2000 e s.m.i,:</w:t>
      </w:r>
    </w:p>
    <w:p w14:paraId="6C1A4C0A" w14:textId="77777777" w:rsidR="00E21717" w:rsidRPr="004D51B8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47E416BD" w14:textId="77777777" w:rsidR="00E21717" w:rsidRPr="004D51B8" w:rsidRDefault="00E9151C" w:rsidP="007A46F1">
      <w:pPr>
        <w:widowControl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essere in possesso della cittadinanza____________________________________________;</w:t>
      </w:r>
    </w:p>
    <w:p w14:paraId="14493B49" w14:textId="77777777" w:rsidR="00E21717" w:rsidRPr="004D51B8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godere dei diritti civili e politici,</w:t>
      </w:r>
    </w:p>
    <w:p w14:paraId="58742534" w14:textId="77777777" w:rsidR="00E21717" w:rsidRPr="004D51B8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non essere sottoposto a procedimenti penali;</w:t>
      </w:r>
    </w:p>
    <w:p w14:paraId="7AC412E1" w14:textId="2BADD086" w:rsidR="00E21717" w:rsidRPr="004D51B8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non aver riportato condanne penali e non essere destinatario di provvedimenti che riguardano 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applicazione di misure di prevenzione, di decisione civile e di provvedimenti amministrativi iscritti nel casellario giudiziario;</w:t>
      </w:r>
    </w:p>
    <w:p w14:paraId="5445C11F" w14:textId="628FB2D5" w:rsidR="00C97C3B" w:rsidRPr="00C97C3B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di non di non essere collegato a ditte e/o società interessate alla partecipazione alla gara di acquisto di cui al Progetto 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PNRR – Missione 4 – Istruzione e ricerca, Componente 1 – Potenziamento dell</w:t>
      </w:r>
      <w:r w:rsidR="00C97C3B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’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 xml:space="preserve">offerta dei servizi di istruzione: dagli asili nido alle università – Investimento 1.4 Intervento straordinario finalizzato alla riduzione dei divari territoriali nelle scuole secondarie di primo e 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lastRenderedPageBreak/>
        <w:t>di secondo grado e alla lotta alla dispersione scolastica, finanziato dall</w:t>
      </w:r>
      <w:r w:rsidR="00C97C3B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’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Unione europea – Next Generation EU. Azioni di prevenzione e contrasto della dispersione scolastica (D.M. 170/2022)</w:t>
      </w:r>
      <w:r w:rsidR="007A46F1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 xml:space="preserve"> </w:t>
      </w:r>
      <w:r w:rsidR="00C97C3B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–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 xml:space="preserve"> </w:t>
      </w:r>
    </w:p>
    <w:p w14:paraId="4F153D85" w14:textId="6C10CD00" w:rsidR="00E21717" w:rsidRPr="004D51B8" w:rsidRDefault="00E9151C" w:rsidP="00C97C3B">
      <w:pPr>
        <w:widowControl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Titolo progetto</w:t>
      </w:r>
      <w:r w:rsidR="00B810C7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 xml:space="preserve"> 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“Strategie per l</w:t>
      </w:r>
      <w:r w:rsidR="00C97C3B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’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inclusione, l</w:t>
      </w:r>
      <w:r w:rsidR="00C97C3B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’</w:t>
      </w: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>orientamento e la dispersione scolastica”, Codice progetto M4C1I1.4-2022-981-P-17254, Codice CUP J84D22005050006;</w:t>
      </w:r>
    </w:p>
    <w:p w14:paraId="7CE5F3D9" w14:textId="0EDC22B6" w:rsidR="00E21717" w:rsidRPr="004D51B8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b/>
          <w:sz w:val="23"/>
          <w:szCs w:val="23"/>
          <w:lang w:val="it-IT"/>
        </w:rPr>
        <w:t xml:space="preserve"> 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non trovarsi in nessuna delle situazioni di incompatibilità previste dalle Disposizioni e istruzioni per 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attuazione dei progetti finanziati e dalla normativa vigente;</w:t>
      </w:r>
    </w:p>
    <w:p w14:paraId="1CC8D88D" w14:textId="779248BD" w:rsidR="00E21717" w:rsidRPr="004D51B8" w:rsidRDefault="00E9151C" w:rsidP="007A46F1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di possedere i seguenti titoli di cui alla tabella prevista dall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4D51B8">
        <w:rPr>
          <w:rFonts w:ascii="Times New Roman" w:eastAsia="Times New Roman" w:hAnsi="Times New Roman" w:cs="Times New Roman"/>
          <w:sz w:val="22"/>
          <w:szCs w:val="22"/>
          <w:lang w:val="it-IT"/>
        </w:rPr>
        <w:t>Avviso di seguito riportata:</w:t>
      </w:r>
    </w:p>
    <w:p w14:paraId="6028517E" w14:textId="77777777" w:rsidR="00E21717" w:rsidRPr="004D51B8" w:rsidRDefault="00E2171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5A9EBFFD" w14:textId="77777777" w:rsidR="00E21717" w:rsidRPr="00B810C7" w:rsidRDefault="00E9151C" w:rsidP="00D00347">
      <w:pPr>
        <w:widowControl/>
        <w:spacing w:line="276" w:lineRule="auto"/>
        <w:ind w:right="-1"/>
        <w:jc w:val="right"/>
        <w:rPr>
          <w:rFonts w:ascii="Calibri" w:eastAsia="Calibri" w:hAnsi="Calibri" w:cs="Calibri"/>
          <w:sz w:val="22"/>
          <w:szCs w:val="22"/>
          <w:lang w:val="it-IT"/>
        </w:rPr>
      </w:pPr>
      <w:bookmarkStart w:id="0" w:name="_heading=h.1ztpl549ppal" w:colFirst="0" w:colLast="0"/>
      <w:bookmarkEnd w:id="0"/>
      <w:r w:rsidRPr="00B810C7">
        <w:rPr>
          <w:rFonts w:ascii="Times New Roman" w:eastAsia="Times New Roman" w:hAnsi="Times New Roman" w:cs="Times New Roman"/>
          <w:b/>
          <w:i/>
          <w:sz w:val="22"/>
          <w:szCs w:val="22"/>
          <w:lang w:val="it-IT"/>
        </w:rPr>
        <w:t>N.B. (allegare copia del documento di identità del sottoscritto)</w:t>
      </w:r>
    </w:p>
    <w:p w14:paraId="17383058" w14:textId="77777777" w:rsidR="00E21717" w:rsidRPr="00B810C7" w:rsidRDefault="00E21717">
      <w:pPr>
        <w:widowControl/>
        <w:spacing w:after="40" w:line="259" w:lineRule="auto"/>
        <w:rPr>
          <w:rFonts w:ascii="Calibri" w:eastAsia="Calibri" w:hAnsi="Calibri" w:cs="Calibri"/>
          <w:sz w:val="22"/>
          <w:szCs w:val="22"/>
          <w:lang w:val="it-IT"/>
        </w:rPr>
      </w:pPr>
    </w:p>
    <w:p w14:paraId="37B5F7A8" w14:textId="10F9DAE0" w:rsidR="00E21717" w:rsidRPr="00B810C7" w:rsidRDefault="00E9151C">
      <w:pPr>
        <w:pStyle w:val="Titolo3"/>
        <w:keepNext w:val="0"/>
        <w:widowControl/>
        <w:spacing w:before="0" w:after="0" w:line="276" w:lineRule="auto"/>
        <w:ind w:left="20" w:right="20"/>
        <w:jc w:val="center"/>
        <w:rPr>
          <w:rFonts w:ascii="Calibri" w:eastAsia="Calibri" w:hAnsi="Calibri" w:cs="Calibri"/>
          <w:sz w:val="22"/>
          <w:szCs w:val="22"/>
          <w:highlight w:val="white"/>
          <w:lang w:val="it-IT"/>
        </w:rPr>
      </w:pPr>
      <w:bookmarkStart w:id="1" w:name="_heading=h.nq65ydoe86nv" w:colFirst="0" w:colLast="0"/>
      <w:bookmarkStart w:id="2" w:name="_heading=h.p4pdowmw982z" w:colFirst="0" w:colLast="0"/>
      <w:bookmarkStart w:id="3" w:name="_heading=h.cjbkufvk5njz" w:colFirst="0" w:colLast="0"/>
      <w:bookmarkStart w:id="4" w:name="_heading=h.kljn6ow3wuj9" w:colFirst="0" w:colLast="0"/>
      <w:bookmarkStart w:id="5" w:name="_heading=h.dpuq70akwgnm" w:colFirst="0" w:colLast="0"/>
      <w:bookmarkStart w:id="6" w:name="_heading=h.gvs4m2nd3xzq" w:colFirst="0" w:colLast="0"/>
      <w:bookmarkStart w:id="7" w:name="_heading=h.s4utcmabmwgl" w:colFirst="0" w:colLast="0"/>
      <w:bookmarkStart w:id="8" w:name="_heading=h.p4d4c8cdn3ne" w:colFirst="0" w:colLast="0"/>
      <w:bookmarkStart w:id="9" w:name="_heading=h.rx7cz22jb0mj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810C7">
        <w:rPr>
          <w:rFonts w:ascii="Calibri" w:eastAsia="Calibri" w:hAnsi="Calibri" w:cs="Calibri"/>
          <w:sz w:val="22"/>
          <w:szCs w:val="22"/>
          <w:highlight w:val="white"/>
          <w:lang w:val="it-IT"/>
        </w:rPr>
        <w:t>TABELLA DEI TITOLI DA VALUTARE PER LA FIGURA DI</w:t>
      </w:r>
    </w:p>
    <w:p w14:paraId="5AEABBF4" w14:textId="77777777" w:rsidR="00E21717" w:rsidRDefault="00E9151C">
      <w:pPr>
        <w:pStyle w:val="Titolo3"/>
        <w:keepNext w:val="0"/>
        <w:widowControl/>
        <w:spacing w:before="0" w:after="0" w:line="276" w:lineRule="auto"/>
        <w:ind w:left="20" w:right="20"/>
        <w:jc w:val="center"/>
        <w:rPr>
          <w:rFonts w:ascii="Calibri" w:eastAsia="Calibri" w:hAnsi="Calibri" w:cs="Calibri"/>
          <w:i/>
        </w:rPr>
      </w:pPr>
      <w:bookmarkStart w:id="10" w:name="_heading=h.c7f62p9vcep4" w:colFirst="0" w:colLast="0"/>
      <w:bookmarkEnd w:id="10"/>
      <w:r w:rsidRPr="00B810C7">
        <w:rPr>
          <w:rFonts w:ascii="Calibri" w:eastAsia="Calibri" w:hAnsi="Calibri" w:cs="Calibri"/>
          <w:sz w:val="22"/>
          <w:szCs w:val="22"/>
          <w:highlight w:val="white"/>
          <w:lang w:val="it-IT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>“COLLABORATORE SCOLASTICO”</w:t>
      </w:r>
    </w:p>
    <w:sdt>
      <w:sdtPr>
        <w:tag w:val="goog_rdk_2"/>
        <w:id w:val="2000387883"/>
        <w:lock w:val="contentLocked"/>
      </w:sdtPr>
      <w:sdtContent>
        <w:tbl>
          <w:tblPr>
            <w:tblStyle w:val="a9"/>
            <w:tblW w:w="9585" w:type="dxa"/>
            <w:tblInd w:w="0" w:type="dxa"/>
            <w:tbl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" w:space="0" w:color="FF9900"/>
              <w:insideH w:val="single" w:sz="4" w:space="0" w:color="FF9900"/>
              <w:insideV w:val="single" w:sz="4" w:space="0" w:color="FF9900"/>
            </w:tblBorders>
            <w:tblLayout w:type="fixed"/>
            <w:tblLook w:val="0600" w:firstRow="0" w:lastRow="0" w:firstColumn="0" w:lastColumn="0" w:noHBand="1" w:noVBand="1"/>
          </w:tblPr>
          <w:tblGrid>
            <w:gridCol w:w="4335"/>
            <w:gridCol w:w="1260"/>
            <w:gridCol w:w="2055"/>
            <w:gridCol w:w="1935"/>
          </w:tblGrid>
          <w:tr w:rsidR="00E21717" w14:paraId="4A41E6BA" w14:textId="77777777">
            <w:trPr>
              <w:trHeight w:val="255"/>
            </w:trPr>
            <w:tc>
              <w:tcPr>
                <w:tcW w:w="5595" w:type="dxa"/>
                <w:gridSpan w:val="2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A395AE6" w14:textId="77777777" w:rsidR="00E21717" w:rsidRDefault="00E9151C">
                <w:pPr>
                  <w:widowControl/>
                  <w:spacing w:before="240" w:after="240" w:line="276" w:lineRule="auto"/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  <w:t>TITOLI CULTURALI</w:t>
                </w:r>
              </w:p>
            </w:tc>
            <w:tc>
              <w:tcPr>
                <w:tcW w:w="2055" w:type="dxa"/>
              </w:tcPr>
              <w:p w14:paraId="056132E7" w14:textId="77777777" w:rsidR="00E21717" w:rsidRDefault="00E9151C">
                <w:pPr>
                  <w:widowControl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  <w:t>Punteggio attribuito dal candidato</w:t>
                </w:r>
              </w:p>
            </w:tc>
            <w:tc>
              <w:tcPr>
                <w:tcW w:w="1935" w:type="dxa"/>
              </w:tcPr>
              <w:p w14:paraId="7CEA7971" w14:textId="77777777" w:rsidR="00E21717" w:rsidRDefault="00E9151C">
                <w:pPr>
                  <w:widowControl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i/>
                    <w:sz w:val="20"/>
                    <w:szCs w:val="20"/>
                  </w:rPr>
                  <w:t>Punteggio attribuito dalla Commissione</w:t>
                </w:r>
              </w:p>
            </w:tc>
          </w:tr>
          <w:tr w:rsidR="00E21717" w14:paraId="7A58A117" w14:textId="77777777">
            <w:trPr>
              <w:trHeight w:val="255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D3D3F04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Diploma di Scuola secondaria di I grado 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1A7674E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1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32CF8F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5191F1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6F2875D8" w14:textId="77777777">
            <w:trPr>
              <w:trHeight w:val="255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528E7B1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Qualifica professionale 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D4D4059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2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AA8860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43E900A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220C5D95" w14:textId="77777777">
            <w:trPr>
              <w:trHeight w:val="255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E3DD1BB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Diploma di Scuola secondaria di II grado 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4A3F34A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3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0B91734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7BBFE02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0E40ADF5" w14:textId="77777777">
            <w:trPr>
              <w:trHeight w:val="255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F6EE236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Diploma di Laurea  (Triennale e Magistrale)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BE91D96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4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920F9E0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11F0647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1BC3EC15" w14:textId="77777777">
            <w:trPr>
              <w:trHeight w:val="480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25E5383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Corsi di formazione per assistenza ad alunni disabili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7B6BBAE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2 per ogni attestato (max 4 punti)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84ADC0D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AE8B066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0D7C3D7A" w14:textId="77777777">
            <w:trPr>
              <w:trHeight w:val="480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644AFDB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Altri titoli culturali e certificazioni  (ECDL o altri)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41B304F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0,50 per ogni titolo (max 2 punti)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219390A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CAE1585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539D245D" w14:textId="77777777">
            <w:trPr>
              <w:trHeight w:val="775"/>
            </w:trPr>
            <w:tc>
              <w:tcPr>
                <w:tcW w:w="5595" w:type="dxa"/>
                <w:gridSpan w:val="2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24F2099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</w:pPr>
              </w:p>
              <w:p w14:paraId="60A27F06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  <w:t>TITOLI PROFESSIONALI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EFE351" w14:textId="77777777" w:rsidR="00E21717" w:rsidRDefault="00E21717">
                <w:pPr>
                  <w:widowControl/>
                  <w:spacing w:before="120" w:line="276" w:lineRule="auto"/>
                  <w:ind w:left="284"/>
                  <w:jc w:val="center"/>
                  <w:rPr>
                    <w:rFonts w:ascii="Calibri" w:eastAsia="Calibri" w:hAnsi="Calibri" w:cs="Calibri"/>
                    <w:i/>
                    <w:sz w:val="22"/>
                    <w:szCs w:val="22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F087F9" w14:textId="77777777" w:rsidR="00E21717" w:rsidRDefault="00E21717">
                <w:pPr>
                  <w:widowControl/>
                  <w:spacing w:before="120" w:line="276" w:lineRule="auto"/>
                  <w:ind w:left="284"/>
                  <w:jc w:val="center"/>
                  <w:rPr>
                    <w:rFonts w:ascii="Calibri" w:eastAsia="Calibri" w:hAnsi="Calibri" w:cs="Calibri"/>
                    <w:i/>
                    <w:sz w:val="22"/>
                    <w:szCs w:val="22"/>
                  </w:rPr>
                </w:pPr>
              </w:p>
            </w:tc>
          </w:tr>
          <w:tr w:rsidR="00E21717" w14:paraId="5470CB40" w14:textId="77777777">
            <w:trPr>
              <w:trHeight w:val="480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E88D382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Anzianità di servizio nell’attuale profilo di appartenenza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2270641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0,25 per ogni anno di servizio (max 8 punti)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27D842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9A04481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35AA3815" w14:textId="77777777">
            <w:trPr>
              <w:trHeight w:val="480"/>
            </w:trPr>
            <w:tc>
              <w:tcPr>
                <w:tcW w:w="43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06322D8C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Precedenti incarichi in progetti di formazione a favore degli alunni</w:t>
                </w:r>
              </w:p>
            </w:tc>
            <w:tc>
              <w:tcPr>
                <w:tcW w:w="1260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E09F86D" w14:textId="77777777" w:rsidR="00E21717" w:rsidRDefault="00E9151C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Punti 1 per ogni incarico (max 6 punti)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F8C39A6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18C7D27" w14:textId="77777777" w:rsidR="00E21717" w:rsidRDefault="00E21717">
                <w:pPr>
                  <w:widowControl/>
                  <w:spacing w:line="276" w:lineRule="auto"/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</w:pPr>
              </w:p>
            </w:tc>
          </w:tr>
          <w:tr w:rsidR="00E21717" w14:paraId="0164E4B5" w14:textId="77777777">
            <w:trPr>
              <w:trHeight w:val="255"/>
            </w:trPr>
            <w:tc>
              <w:tcPr>
                <w:tcW w:w="5595" w:type="dxa"/>
                <w:gridSpan w:val="2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E363B4B" w14:textId="77777777" w:rsidR="00E21717" w:rsidRDefault="00E9151C">
                <w:pPr>
                  <w:widowControl/>
                  <w:spacing w:line="276" w:lineRule="auto"/>
                  <w:jc w:val="right"/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sz w:val="20"/>
                    <w:szCs w:val="20"/>
                  </w:rPr>
                  <w:t>Totale punti 30</w:t>
                </w:r>
              </w:p>
            </w:tc>
            <w:tc>
              <w:tcPr>
                <w:tcW w:w="205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8D98E4" w14:textId="77777777" w:rsidR="00E21717" w:rsidRDefault="00E21717">
                <w:pPr>
                  <w:widowControl/>
                  <w:spacing w:before="120" w:line="276" w:lineRule="auto"/>
                  <w:ind w:left="284"/>
                  <w:jc w:val="center"/>
                  <w:rPr>
                    <w:rFonts w:ascii="Calibri" w:eastAsia="Calibri" w:hAnsi="Calibri" w:cs="Calibri"/>
                    <w:i/>
                    <w:sz w:val="22"/>
                    <w:szCs w:val="22"/>
                  </w:rPr>
                </w:pPr>
              </w:p>
            </w:tc>
            <w:tc>
              <w:tcPr>
                <w:tcW w:w="1935" w:type="dxa"/>
                <w:tcBorders>
                  <w:top w:val="single" w:sz="4" w:space="0" w:color="FF9900"/>
                  <w:left w:val="single" w:sz="4" w:space="0" w:color="FF9900"/>
                  <w:bottom w:val="single" w:sz="4" w:space="0" w:color="FF9900"/>
                  <w:right w:val="single" w:sz="4" w:space="0" w:color="FF9900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2F4B35" w14:textId="77777777" w:rsidR="00E21717" w:rsidRDefault="00000000">
                <w:pPr>
                  <w:widowControl/>
                  <w:spacing w:before="120" w:line="276" w:lineRule="auto"/>
                  <w:ind w:left="284"/>
                  <w:jc w:val="center"/>
                  <w:rPr>
                    <w:rFonts w:ascii="Calibri" w:eastAsia="Calibri" w:hAnsi="Calibri" w:cs="Calibri"/>
                    <w:i/>
                    <w:sz w:val="22"/>
                    <w:szCs w:val="22"/>
                  </w:rPr>
                </w:pPr>
              </w:p>
            </w:tc>
          </w:tr>
        </w:tbl>
      </w:sdtContent>
    </w:sdt>
    <w:p w14:paraId="54862CBA" w14:textId="77777777" w:rsidR="00226659" w:rsidRDefault="00226659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  <w:lang w:val="it-IT"/>
        </w:rPr>
      </w:pPr>
    </w:p>
    <w:p w14:paraId="1344CA48" w14:textId="25DE1988" w:rsidR="00E21717" w:rsidRPr="00B810C7" w:rsidRDefault="00E9151C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  <w:lang w:val="it-IT"/>
        </w:rPr>
      </w:pPr>
      <w:r w:rsidRPr="00B810C7">
        <w:rPr>
          <w:rFonts w:ascii="Times New Roman" w:eastAsia="Times New Roman" w:hAnsi="Times New Roman" w:cs="Times New Roman"/>
          <w:highlight w:val="white"/>
          <w:lang w:val="it-IT"/>
        </w:rPr>
        <w:t>Luogo ____________________ , data __________</w:t>
      </w:r>
      <w:r w:rsidRPr="00B810C7">
        <w:rPr>
          <w:rFonts w:ascii="Times New Roman" w:eastAsia="Times New Roman" w:hAnsi="Times New Roman" w:cs="Times New Roman"/>
          <w:highlight w:val="white"/>
          <w:lang w:val="it-IT"/>
        </w:rPr>
        <w:br/>
        <w:t xml:space="preserve">                                                                              </w:t>
      </w:r>
    </w:p>
    <w:p w14:paraId="5110E464" w14:textId="63BC1FE0" w:rsidR="00E21717" w:rsidRPr="00B810C7" w:rsidRDefault="00E9151C">
      <w:pPr>
        <w:spacing w:line="276" w:lineRule="auto"/>
        <w:ind w:left="4320" w:right="567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B810C7">
        <w:rPr>
          <w:rFonts w:ascii="Times New Roman" w:eastAsia="Times New Roman" w:hAnsi="Times New Roman" w:cs="Times New Roman"/>
          <w:sz w:val="22"/>
          <w:szCs w:val="22"/>
          <w:lang w:val="it-IT"/>
        </w:rPr>
        <w:t>In Fede_____________________________________</w:t>
      </w:r>
    </w:p>
    <w:p w14:paraId="1016A351" w14:textId="77777777" w:rsidR="00E21717" w:rsidRPr="00B810C7" w:rsidRDefault="00E9151C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B810C7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(Firma)</w:t>
      </w:r>
    </w:p>
    <w:p w14:paraId="4F840117" w14:textId="77777777" w:rsidR="00E21717" w:rsidRPr="00B810C7" w:rsidRDefault="00E9151C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val="it-IT"/>
        </w:rPr>
      </w:pPr>
      <w:r w:rsidRPr="00B810C7">
        <w:rPr>
          <w:rFonts w:ascii="Times New Roman" w:eastAsia="Times New Roman" w:hAnsi="Times New Roman" w:cs="Times New Roman"/>
          <w:b/>
          <w:i/>
          <w:sz w:val="22"/>
          <w:szCs w:val="22"/>
          <w:lang w:val="it-IT"/>
        </w:rPr>
        <w:lastRenderedPageBreak/>
        <w:t>N.B. (allegare copia del documento di identità del sottoscritto)</w:t>
      </w:r>
    </w:p>
    <w:p w14:paraId="339BF428" w14:textId="77777777" w:rsidR="00D00347" w:rsidRPr="00B810C7" w:rsidRDefault="00D00347">
      <w:pPr>
        <w:widowControl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bookmarkStart w:id="11" w:name="_heading=h.gjdgxs" w:colFirst="0" w:colLast="0"/>
      <w:bookmarkEnd w:id="11"/>
    </w:p>
    <w:p w14:paraId="567E2EEE" w14:textId="77777777" w:rsidR="00604069" w:rsidRDefault="00604069" w:rsidP="00C97C3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F5D213" w14:textId="28B10484" w:rsidR="00C97C3B" w:rsidRPr="00007E91" w:rsidRDefault="00C97C3B" w:rsidP="00C97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7E91">
        <w:rPr>
          <w:rFonts w:ascii="Times New Roman" w:hAnsi="Times New Roman" w:cs="Times New Roman"/>
          <w:b/>
          <w:sz w:val="22"/>
          <w:szCs w:val="22"/>
        </w:rPr>
        <w:t>Piano Nazionale di Ripresa e Resilienza, Missione 4 – Istruzione e ricerca, Componente 1 – Potenziamento dell</w:t>
      </w:r>
      <w:r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>offerta dei servizi di istruzione: dagli asili nido alle università – Investimento 1.4 Intervento straordinario finalizzato alla riduzione dei divari territoriali nelle scuole secondarie di primo e di secondo grado e alla lotta alla dispersione scolastica, finanziato dall</w:t>
      </w:r>
      <w:r>
        <w:rPr>
          <w:rFonts w:ascii="Times New Roman" w:hAnsi="Times New Roman" w:cs="Times New Roman"/>
          <w:b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Unione europea – Next Generation EU. Azioni di prevenzione e contrasto della dispersione scolastica (D.M. 170/2022). Avviso di procedura di selezione per il reclutamento del personale </w:t>
      </w:r>
      <w:r w:rsidR="00B64222">
        <w:rPr>
          <w:rFonts w:ascii="Times New Roman" w:hAnsi="Times New Roman" w:cs="Times New Roman"/>
          <w:b/>
          <w:sz w:val="22"/>
          <w:szCs w:val="22"/>
        </w:rPr>
        <w:t>collaboratore scolastico</w:t>
      </w:r>
      <w:r w:rsidRPr="00007E91">
        <w:rPr>
          <w:rFonts w:ascii="Times New Roman" w:hAnsi="Times New Roman" w:cs="Times New Roman"/>
          <w:b/>
          <w:sz w:val="22"/>
          <w:szCs w:val="22"/>
        </w:rPr>
        <w:t xml:space="preserve"> interno, a sostegno delle attività </w:t>
      </w:r>
      <w:r w:rsidRPr="00007E91">
        <w:rPr>
          <w:rFonts w:ascii="Times New Roman" w:hAnsi="Times New Roman" w:cs="Times New Roman"/>
          <w:sz w:val="22"/>
          <w:szCs w:val="22"/>
        </w:rPr>
        <w:t>aventi ad oggetto l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007E91">
        <w:rPr>
          <w:rFonts w:ascii="Times New Roman" w:hAnsi="Times New Roman" w:cs="Times New Roman"/>
          <w:sz w:val="22"/>
          <w:szCs w:val="22"/>
        </w:rPr>
        <w:t xml:space="preserve">azione ATT-782 del progetto,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Attività formativa in favore degli studenti che mostrano particolari fragilità nelle discipline di studio, a rischio di abbandono o che abbiano interrotto la frequenza scolastica, che prevede l</w:t>
      </w:r>
      <w:r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erogazione di percorsi di potenziamento delle competenze di base, di motivazione e ri-motivazione e di accompagnamento ad una maggiore capacità di attenzione e impegno, erogati a piccoli gruppi di almeno 3</w:t>
      </w:r>
      <w:r w:rsidRPr="00007E91">
        <w:rPr>
          <w:rFonts w:ascii="Times New Roman" w:hAnsi="Times New Roman" w:cs="Times New Roman"/>
          <w:sz w:val="22"/>
          <w:szCs w:val="22"/>
        </w:rPr>
        <w:t xml:space="preserve"> </w:t>
      </w:r>
      <w:r w:rsidRPr="00007E91">
        <w:rPr>
          <w:rFonts w:ascii="Times New Roman" w:hAnsi="Times New Roman" w:cs="Times New Roman"/>
          <w:i/>
          <w:iCs/>
          <w:sz w:val="22"/>
          <w:szCs w:val="22"/>
        </w:rPr>
        <w:t>studenti</w:t>
      </w:r>
      <w:r w:rsidRPr="00007E91">
        <w:rPr>
          <w:rFonts w:ascii="Times New Roman" w:hAnsi="Times New Roman" w:cs="Times New Roman"/>
          <w:sz w:val="22"/>
          <w:szCs w:val="22"/>
        </w:rPr>
        <w:t xml:space="preserve"> – 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percorsi di recupero e potenziamento delle competenze di base in particolare rivolti agli alunni che, al termine del I quadrimestre dell</w:t>
      </w:r>
      <w:r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Pr="00007E91">
        <w:rPr>
          <w:rFonts w:ascii="Times New Roman" w:hAnsi="Times New Roman" w:cs="Times New Roman"/>
          <w:b/>
          <w:bCs/>
          <w:sz w:val="22"/>
          <w:szCs w:val="22"/>
        </w:rPr>
        <w:t>a. s. 2024-2025, non abbiano raggiunto un livello sufficiente di acquisizione delle competenze di base in Italiano, Latino, Greco, Matematica, Fisica, Inglese, Francese, Tedesco, Spagnolo e Scienze.</w:t>
      </w:r>
    </w:p>
    <w:p w14:paraId="72CDDF1D" w14:textId="77777777" w:rsidR="00E21717" w:rsidRPr="00D00347" w:rsidRDefault="00E21717" w:rsidP="00046D07">
      <w:pPr>
        <w:spacing w:line="276" w:lineRule="auto"/>
        <w:ind w:right="-1"/>
        <w:rPr>
          <w:rFonts w:ascii="Times New Roman" w:eastAsia="Times New Roman" w:hAnsi="Times New Roman" w:cs="Times New Roman"/>
          <w:highlight w:val="white"/>
          <w:lang w:val="it-IT"/>
        </w:rPr>
      </w:pPr>
    </w:p>
    <w:p w14:paraId="5EF54256" w14:textId="77777777" w:rsidR="00E21717" w:rsidRPr="00D00347" w:rsidRDefault="00E9151C" w:rsidP="00046D07">
      <w:pPr>
        <w:spacing w:line="289" w:lineRule="auto"/>
        <w:ind w:right="-1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00347">
        <w:rPr>
          <w:rFonts w:ascii="Times New Roman" w:eastAsia="Times New Roman" w:hAnsi="Times New Roman" w:cs="Times New Roman"/>
          <w:b/>
          <w:lang w:val="it-IT"/>
        </w:rPr>
        <w:t xml:space="preserve">DICHIARAZIONE </w:t>
      </w:r>
    </w:p>
    <w:p w14:paraId="01FEBF2D" w14:textId="77777777" w:rsidR="00E21717" w:rsidRPr="00D00347" w:rsidRDefault="00E9151C" w:rsidP="00046D07">
      <w:pPr>
        <w:spacing w:line="289" w:lineRule="auto"/>
        <w:ind w:right="-1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00347">
        <w:rPr>
          <w:rFonts w:ascii="Times New Roman" w:eastAsia="Times New Roman" w:hAnsi="Times New Roman" w:cs="Times New Roman"/>
          <w:b/>
          <w:lang w:val="it-IT"/>
        </w:rPr>
        <w:t>RELATIVA CAUSE DI INCOMPATIBILITÀ E CONFLITTO DI INTERESSI</w:t>
      </w:r>
    </w:p>
    <w:p w14:paraId="24F8E456" w14:textId="650E52DC" w:rsidR="00E21717" w:rsidRPr="00D00347" w:rsidRDefault="00E9151C" w:rsidP="00046D07">
      <w:pPr>
        <w:widowControl/>
        <w:spacing w:before="2" w:line="276" w:lineRule="auto"/>
        <w:ind w:right="-1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00347">
        <w:rPr>
          <w:rFonts w:ascii="Times New Roman" w:eastAsia="Times New Roman" w:hAnsi="Times New Roman" w:cs="Times New Roman"/>
          <w:b/>
          <w:lang w:val="it-IT"/>
        </w:rPr>
        <w:t>ai sensi dell</w:t>
      </w:r>
      <w:r w:rsidR="00C97C3B">
        <w:rPr>
          <w:rFonts w:ascii="Times New Roman" w:eastAsia="Times New Roman" w:hAnsi="Times New Roman" w:cs="Times New Roman"/>
          <w:b/>
          <w:lang w:val="it-IT"/>
        </w:rPr>
        <w:t>’</w:t>
      </w:r>
      <w:r w:rsidRPr="00D00347">
        <w:rPr>
          <w:rFonts w:ascii="Times New Roman" w:eastAsia="Times New Roman" w:hAnsi="Times New Roman" w:cs="Times New Roman"/>
          <w:b/>
          <w:lang w:val="it-IT"/>
        </w:rPr>
        <w:t>art. 15 comma 1 lettera c) del D.</w:t>
      </w:r>
      <w:r w:rsidR="00B64222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Pr="00D00347">
        <w:rPr>
          <w:rFonts w:ascii="Times New Roman" w:eastAsia="Times New Roman" w:hAnsi="Times New Roman" w:cs="Times New Roman"/>
          <w:b/>
          <w:lang w:val="it-IT"/>
        </w:rPr>
        <w:t xml:space="preserve">Lgs. n. 33/2013 </w:t>
      </w:r>
    </w:p>
    <w:p w14:paraId="7B5C798E" w14:textId="77777777" w:rsidR="00E21717" w:rsidRPr="00D00347" w:rsidRDefault="00E9151C" w:rsidP="00046D07">
      <w:pPr>
        <w:widowControl/>
        <w:spacing w:before="2"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00347">
        <w:rPr>
          <w:rFonts w:ascii="Times New Roman" w:eastAsia="Times New Roman" w:hAnsi="Times New Roman" w:cs="Times New Roman"/>
          <w:b/>
          <w:lang w:val="it-IT"/>
        </w:rPr>
        <w:t>(dichiarazione sostitutiva di notorietà ex articoli 46 e 47 del D.P.R. 445/2000)</w:t>
      </w:r>
    </w:p>
    <w:p w14:paraId="25B023EA" w14:textId="77777777" w:rsidR="00E21717" w:rsidRPr="00D00347" w:rsidRDefault="00E21717">
      <w:pPr>
        <w:spacing w:before="1"/>
        <w:ind w:right="63"/>
        <w:rPr>
          <w:rFonts w:ascii="Times New Roman" w:eastAsia="Times New Roman" w:hAnsi="Times New Roman" w:cs="Times New Roman"/>
          <w:b/>
          <w:lang w:val="it-IT"/>
        </w:rPr>
      </w:pPr>
    </w:p>
    <w:p w14:paraId="715E8E10" w14:textId="77777777" w:rsidR="00E21717" w:rsidRPr="00D00347" w:rsidRDefault="00046D07" w:rsidP="00C97C3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u w:val="single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Il /la sottoscritto/a </w:t>
      </w:r>
      <w:r w:rsidR="00E9151C" w:rsidRPr="00D00347">
        <w:rPr>
          <w:rFonts w:ascii="Times New Roman" w:eastAsia="Times New Roman" w:hAnsi="Times New Roman" w:cs="Times New Roman"/>
          <w:u w:val="single"/>
          <w:lang w:val="it-IT"/>
        </w:rPr>
        <w:tab/>
      </w:r>
      <w:r w:rsidR="00E838DC">
        <w:rPr>
          <w:rFonts w:ascii="Times New Roman" w:eastAsia="Times New Roman" w:hAnsi="Times New Roman" w:cs="Times New Roman"/>
          <w:lang w:val="it-IT"/>
        </w:rPr>
        <w:t xml:space="preserve">_______________________________ </w:t>
      </w:r>
      <w:r w:rsidR="00E838DC" w:rsidRPr="00D00347">
        <w:rPr>
          <w:rFonts w:ascii="Times New Roman" w:eastAsia="Times New Roman" w:hAnsi="Times New Roman" w:cs="Times New Roman"/>
          <w:lang w:val="it-IT"/>
        </w:rPr>
        <w:t>nato/a</w:t>
      </w:r>
      <w:r w:rsidR="00E838DC">
        <w:rPr>
          <w:rFonts w:ascii="Times New Roman" w:eastAsia="Times New Roman" w:hAnsi="Times New Roman" w:cs="Times New Roman"/>
          <w:lang w:val="it-IT"/>
        </w:rPr>
        <w:t>_________________________</w:t>
      </w:r>
      <w:r w:rsidR="00E838DC" w:rsidRPr="00D00347">
        <w:rPr>
          <w:rFonts w:ascii="Times New Roman" w:eastAsia="Times New Roman" w:hAnsi="Times New Roman" w:cs="Times New Roman"/>
          <w:lang w:val="it-IT"/>
        </w:rPr>
        <w:t xml:space="preserve"> il ______________________</w:t>
      </w:r>
      <w:r w:rsidR="00C42408" w:rsidRPr="00C42408">
        <w:rPr>
          <w:rFonts w:ascii="Times New Roman" w:eastAsia="Times New Roman" w:hAnsi="Times New Roman" w:cs="Times New Roman"/>
          <w:lang w:val="it-IT"/>
        </w:rPr>
        <w:t xml:space="preserve"> </w:t>
      </w:r>
      <w:r w:rsidR="00C42408" w:rsidRPr="00D00347">
        <w:rPr>
          <w:rFonts w:ascii="Times New Roman" w:eastAsia="Times New Roman" w:hAnsi="Times New Roman" w:cs="Times New Roman"/>
          <w:lang w:val="it-IT"/>
        </w:rPr>
        <w:t>prov ______</w:t>
      </w:r>
      <w:r w:rsidR="00C42408">
        <w:rPr>
          <w:rFonts w:ascii="Times New Roman" w:eastAsia="Times New Roman" w:hAnsi="Times New Roman" w:cs="Times New Roman"/>
          <w:lang w:val="it-IT"/>
        </w:rPr>
        <w:t>_</w:t>
      </w:r>
      <w:r w:rsidR="00E838DC">
        <w:rPr>
          <w:rFonts w:ascii="Times New Roman" w:eastAsia="Times New Roman" w:hAnsi="Times New Roman" w:cs="Times New Roman"/>
          <w:lang w:val="it-IT"/>
        </w:rPr>
        <w:t xml:space="preserve"> Codice</w:t>
      </w:r>
      <w:r w:rsidR="00C42408">
        <w:rPr>
          <w:rFonts w:ascii="Times New Roman" w:eastAsia="Times New Roman" w:hAnsi="Times New Roman" w:cs="Times New Roman"/>
          <w:lang w:val="it-IT"/>
        </w:rPr>
        <w:t xml:space="preserve"> </w:t>
      </w:r>
      <w:r w:rsidR="00E838DC">
        <w:rPr>
          <w:rFonts w:ascii="Times New Roman" w:eastAsia="Times New Roman" w:hAnsi="Times New Roman" w:cs="Times New Roman"/>
          <w:lang w:val="it-IT"/>
        </w:rPr>
        <w:t>Fiscale/P.</w:t>
      </w:r>
      <w:r w:rsidR="00E9151C" w:rsidRPr="00D00347">
        <w:rPr>
          <w:rFonts w:ascii="Times New Roman" w:eastAsia="Times New Roman" w:hAnsi="Times New Roman" w:cs="Times New Roman"/>
          <w:lang w:val="it-IT"/>
        </w:rPr>
        <w:t xml:space="preserve">IVA </w:t>
      </w:r>
      <w:r w:rsidR="00C42408">
        <w:rPr>
          <w:rFonts w:ascii="Times New Roman" w:eastAsia="Times New Roman" w:hAnsi="Times New Roman" w:cs="Times New Roman"/>
          <w:lang w:val="it-IT"/>
        </w:rPr>
        <w:t>____</w:t>
      </w:r>
      <w:r w:rsidR="00E9151C" w:rsidRPr="00D00347">
        <w:rPr>
          <w:rFonts w:ascii="Times New Roman" w:eastAsia="Times New Roman" w:hAnsi="Times New Roman" w:cs="Times New Roman"/>
          <w:lang w:val="it-IT"/>
        </w:rPr>
        <w:t xml:space="preserve">_______________________ </w:t>
      </w:r>
    </w:p>
    <w:p w14:paraId="537CF5A5" w14:textId="5022098A" w:rsidR="001D3208" w:rsidRDefault="00E9151C" w:rsidP="00C97C3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u w:val="single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e residente in ________________</w:t>
      </w:r>
      <w:r w:rsidR="00C42408">
        <w:rPr>
          <w:rFonts w:ascii="Times New Roman" w:eastAsia="Times New Roman" w:hAnsi="Times New Roman" w:cs="Times New Roman"/>
          <w:lang w:val="it-IT"/>
        </w:rPr>
        <w:t>_____</w:t>
      </w:r>
      <w:r w:rsidRPr="00D00347">
        <w:rPr>
          <w:rFonts w:ascii="Times New Roman" w:eastAsia="Times New Roman" w:hAnsi="Times New Roman" w:cs="Times New Roman"/>
          <w:lang w:val="it-IT"/>
        </w:rPr>
        <w:t xml:space="preserve"> prov ___</w:t>
      </w:r>
      <w:r w:rsidR="00C42408">
        <w:rPr>
          <w:rFonts w:ascii="Times New Roman" w:eastAsia="Times New Roman" w:hAnsi="Times New Roman" w:cs="Times New Roman"/>
          <w:lang w:val="it-IT"/>
        </w:rPr>
        <w:t>_____</w:t>
      </w:r>
      <w:r w:rsidRPr="00D00347">
        <w:rPr>
          <w:rFonts w:ascii="Times New Roman" w:eastAsia="Times New Roman" w:hAnsi="Times New Roman" w:cs="Times New Roman"/>
          <w:lang w:val="it-IT"/>
        </w:rPr>
        <w:t>via</w:t>
      </w:r>
      <w:r w:rsidRPr="00D00347">
        <w:rPr>
          <w:rFonts w:ascii="Times New Roman" w:eastAsia="Times New Roman" w:hAnsi="Times New Roman" w:cs="Times New Roman"/>
          <w:u w:val="single"/>
          <w:lang w:val="it-IT"/>
        </w:rPr>
        <w:t xml:space="preserve"> </w:t>
      </w:r>
      <w:r w:rsidRPr="00D00347">
        <w:rPr>
          <w:rFonts w:ascii="Times New Roman" w:eastAsia="Times New Roman" w:hAnsi="Times New Roman" w:cs="Times New Roman"/>
          <w:lang w:val="it-IT"/>
        </w:rPr>
        <w:t>_________________________________ c</w:t>
      </w:r>
      <w:r w:rsidR="00C97C3B">
        <w:rPr>
          <w:rFonts w:ascii="Times New Roman" w:eastAsia="Times New Roman" w:hAnsi="Times New Roman" w:cs="Times New Roman"/>
          <w:lang w:val="it-IT"/>
        </w:rPr>
        <w:t>ap.________________________</w:t>
      </w:r>
      <w:r w:rsidRPr="00D00347">
        <w:rPr>
          <w:rFonts w:ascii="Times New Roman" w:eastAsia="Times New Roman" w:hAnsi="Times New Roman" w:cs="Times New Roman"/>
          <w:lang w:val="it-IT"/>
        </w:rPr>
        <w:t>tel</w:t>
      </w:r>
      <w:r w:rsidR="00C97C3B">
        <w:rPr>
          <w:rFonts w:ascii="Times New Roman" w:eastAsia="Times New Roman" w:hAnsi="Times New Roman" w:cs="Times New Roman"/>
          <w:lang w:val="it-IT"/>
        </w:rPr>
        <w:t xml:space="preserve"> </w:t>
      </w:r>
      <w:r w:rsidRPr="00D00347">
        <w:rPr>
          <w:rFonts w:ascii="Times New Roman" w:eastAsia="Times New Roman" w:hAnsi="Times New Roman" w:cs="Times New Roman"/>
          <w:lang w:val="it-IT"/>
        </w:rPr>
        <w:t>/</w:t>
      </w:r>
      <w:r w:rsidR="00C97C3B">
        <w:rPr>
          <w:rFonts w:ascii="Times New Roman" w:eastAsia="Times New Roman" w:hAnsi="Times New Roman" w:cs="Times New Roman"/>
          <w:lang w:val="it-IT"/>
        </w:rPr>
        <w:t xml:space="preserve"> </w:t>
      </w:r>
      <w:r w:rsidRPr="00D00347">
        <w:rPr>
          <w:rFonts w:ascii="Times New Roman" w:eastAsia="Times New Roman" w:hAnsi="Times New Roman" w:cs="Times New Roman"/>
          <w:lang w:val="it-IT"/>
        </w:rPr>
        <w:t>cell.</w:t>
      </w:r>
      <w:r w:rsidR="001D3208">
        <w:rPr>
          <w:rFonts w:ascii="Times New Roman" w:eastAsia="Times New Roman" w:hAnsi="Times New Roman" w:cs="Times New Roman"/>
          <w:lang w:val="it-IT"/>
        </w:rPr>
        <w:t>_____</w:t>
      </w:r>
      <w:r w:rsidRPr="00D00347">
        <w:rPr>
          <w:rFonts w:ascii="Times New Roman" w:eastAsia="Times New Roman" w:hAnsi="Times New Roman" w:cs="Times New Roman"/>
          <w:lang w:val="it-IT"/>
        </w:rPr>
        <w:t>____________</w:t>
      </w:r>
      <w:r w:rsidR="001D3208">
        <w:rPr>
          <w:rFonts w:ascii="Times New Roman" w:eastAsia="Times New Roman" w:hAnsi="Times New Roman" w:cs="Times New Roman"/>
          <w:lang w:val="it-IT"/>
        </w:rPr>
        <w:t>_</w:t>
      </w:r>
      <w:r w:rsidR="00C97C3B">
        <w:rPr>
          <w:rFonts w:ascii="Times New Roman" w:eastAsia="Times New Roman" w:hAnsi="Times New Roman" w:cs="Times New Roman"/>
          <w:lang w:val="it-IT"/>
        </w:rPr>
        <w:t>________________</w:t>
      </w:r>
      <w:r w:rsidRPr="00D00347">
        <w:rPr>
          <w:rFonts w:ascii="Times New Roman" w:eastAsia="Times New Roman" w:hAnsi="Times New Roman" w:cs="Times New Roman"/>
          <w:lang w:val="it-IT"/>
        </w:rPr>
        <w:t>indirizzo di posta elettronic</w:t>
      </w:r>
      <w:r w:rsidR="00C97C3B">
        <w:rPr>
          <w:rFonts w:ascii="Times New Roman" w:eastAsia="Times New Roman" w:hAnsi="Times New Roman" w:cs="Times New Roman"/>
          <w:lang w:val="it-IT"/>
        </w:rPr>
        <w:t>a________________________</w:t>
      </w:r>
    </w:p>
    <w:p w14:paraId="3D01D1EA" w14:textId="77777777" w:rsidR="00C97C3B" w:rsidRDefault="00C97C3B" w:rsidP="001D3208">
      <w:pPr>
        <w:widowControl/>
        <w:spacing w:after="200" w:line="360" w:lineRule="auto"/>
        <w:ind w:right="-1"/>
        <w:jc w:val="both"/>
        <w:rPr>
          <w:rFonts w:ascii="Times New Roman" w:eastAsia="Times New Roman" w:hAnsi="Times New Roman" w:cs="Times New Roman"/>
          <w:lang w:val="it-IT"/>
        </w:rPr>
      </w:pPr>
    </w:p>
    <w:p w14:paraId="7BE8A244" w14:textId="3D2B3B3B" w:rsidR="00E21717" w:rsidRPr="00D00347" w:rsidRDefault="00604069" w:rsidP="00604069">
      <w:pPr>
        <w:widowControl/>
        <w:spacing w:after="200"/>
        <w:ind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</w:t>
      </w:r>
      <w:r w:rsidR="00E9151C" w:rsidRPr="00D00347">
        <w:rPr>
          <w:rFonts w:ascii="Times New Roman" w:eastAsia="Times New Roman" w:hAnsi="Times New Roman" w:cs="Times New Roman"/>
          <w:lang w:val="it-IT"/>
        </w:rPr>
        <w:t>onsapevole delle sanzioni penali in caso di dichiarazioni mendaci e della conseguente decadenza dai benefici conseguenti al provvedimento emanato (ai sensi degli artt. 75 e 76 del DPR 445/2000), sotto la propria responsabilità</w:t>
      </w:r>
    </w:p>
    <w:p w14:paraId="26A5F70D" w14:textId="0FC9F237" w:rsidR="00E21717" w:rsidRPr="00D00347" w:rsidRDefault="00E9151C">
      <w:pPr>
        <w:spacing w:before="3" w:line="289" w:lineRule="auto"/>
        <w:ind w:right="63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D00347">
        <w:rPr>
          <w:rFonts w:ascii="Times New Roman" w:eastAsia="Times New Roman" w:hAnsi="Times New Roman" w:cs="Times New Roman"/>
          <w:b/>
          <w:lang w:val="it-IT"/>
        </w:rPr>
        <w:t>DICHIARA</w:t>
      </w:r>
    </w:p>
    <w:p w14:paraId="17B20A73" w14:textId="343E361B" w:rsidR="00C97C3B" w:rsidRDefault="00E9151C" w:rsidP="00C97C3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0347">
        <w:rPr>
          <w:rFonts w:ascii="Times New Roman" w:eastAsia="Times New Roman" w:hAnsi="Times New Roman" w:cs="Times New Roman"/>
        </w:rPr>
        <w:t>che non sussistono cause di incompatibilità a svolgere l</w:t>
      </w:r>
      <w:r w:rsidR="00C97C3B">
        <w:rPr>
          <w:rFonts w:ascii="Times New Roman" w:eastAsia="Times New Roman" w:hAnsi="Times New Roman" w:cs="Times New Roman"/>
        </w:rPr>
        <w:t>’</w:t>
      </w:r>
      <w:r w:rsidRPr="00D00347">
        <w:rPr>
          <w:rFonts w:ascii="Times New Roman" w:eastAsia="Times New Roman" w:hAnsi="Times New Roman" w:cs="Times New Roman"/>
        </w:rPr>
        <w:t>incarico</w:t>
      </w:r>
      <w:r w:rsidR="00B64222">
        <w:rPr>
          <w:rFonts w:ascii="Times New Roman" w:eastAsia="Times New Roman" w:hAnsi="Times New Roman" w:cs="Times New Roman"/>
        </w:rPr>
        <w:t xml:space="preserve"> di</w:t>
      </w:r>
      <w:r w:rsidRPr="00D00347">
        <w:rPr>
          <w:rFonts w:ascii="Times New Roman" w:eastAsia="Times New Roman" w:hAnsi="Times New Roman" w:cs="Times New Roman"/>
        </w:rPr>
        <w:t xml:space="preserve"> Collaboratore Scolastico per la collaborazione alla realizzazione del progetto </w:t>
      </w:r>
      <w:r w:rsidR="00C97C3B" w:rsidRPr="00007E91">
        <w:rPr>
          <w:rFonts w:ascii="Times New Roman" w:hAnsi="Times New Roman" w:cs="Times New Roman"/>
          <w:b/>
          <w:sz w:val="22"/>
          <w:szCs w:val="22"/>
        </w:rPr>
        <w:t>Piano Nazionale di Ripresa e Resilienza, Missione 4 – Istruzione e ricerca, Componente 1 – Potenziamento dell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="00C97C3B" w:rsidRPr="00007E91">
        <w:rPr>
          <w:rFonts w:ascii="Times New Roman" w:hAnsi="Times New Roman" w:cs="Times New Roman"/>
          <w:b/>
          <w:sz w:val="22"/>
          <w:szCs w:val="22"/>
        </w:rPr>
        <w:t>offerta dei servizi di istruzione: dagli asili nido alle università – Investimento 1.4 Intervento straordinario finalizzato alla riduzione dei divari territoriali nelle scuole secondarie di primo e di secondo grado e alla lotta alla dispersione scolastica, finanziato dall</w:t>
      </w:r>
      <w:r w:rsidR="00C97C3B">
        <w:rPr>
          <w:rFonts w:ascii="Times New Roman" w:hAnsi="Times New Roman" w:cs="Times New Roman"/>
          <w:b/>
          <w:sz w:val="22"/>
          <w:szCs w:val="22"/>
        </w:rPr>
        <w:t>’</w:t>
      </w:r>
      <w:r w:rsidR="00C97C3B" w:rsidRPr="00007E91">
        <w:rPr>
          <w:rFonts w:ascii="Times New Roman" w:hAnsi="Times New Roman" w:cs="Times New Roman"/>
          <w:b/>
          <w:sz w:val="22"/>
          <w:szCs w:val="22"/>
        </w:rPr>
        <w:t xml:space="preserve">Unione europea – Next Generation EU. Azioni di prevenzione e contrasto della dispersione scolastica (D.M. 170/2022). Avviso di procedura di selezione per il reclutamento del personale </w:t>
      </w:r>
      <w:r w:rsidR="00B64222">
        <w:rPr>
          <w:rFonts w:ascii="Times New Roman" w:hAnsi="Times New Roman" w:cs="Times New Roman"/>
          <w:b/>
          <w:sz w:val="22"/>
          <w:szCs w:val="22"/>
        </w:rPr>
        <w:t xml:space="preserve">collaboratore scolastico </w:t>
      </w:r>
      <w:r w:rsidR="00C97C3B" w:rsidRPr="00007E91">
        <w:rPr>
          <w:rFonts w:ascii="Times New Roman" w:hAnsi="Times New Roman" w:cs="Times New Roman"/>
          <w:b/>
          <w:sz w:val="22"/>
          <w:szCs w:val="22"/>
        </w:rPr>
        <w:t xml:space="preserve">interno, a sostegno delle attività </w:t>
      </w:r>
      <w:r w:rsidR="00C97C3B" w:rsidRPr="00007E91">
        <w:rPr>
          <w:rFonts w:ascii="Times New Roman" w:hAnsi="Times New Roman" w:cs="Times New Roman"/>
          <w:sz w:val="22"/>
          <w:szCs w:val="22"/>
        </w:rPr>
        <w:t>aventi ad oggetto l</w:t>
      </w:r>
      <w:r w:rsidR="00C97C3B">
        <w:rPr>
          <w:rFonts w:ascii="Times New Roman" w:hAnsi="Times New Roman" w:cs="Times New Roman"/>
          <w:sz w:val="22"/>
          <w:szCs w:val="22"/>
        </w:rPr>
        <w:t>’</w:t>
      </w:r>
      <w:r w:rsidR="00C97C3B" w:rsidRPr="00007E91">
        <w:rPr>
          <w:rFonts w:ascii="Times New Roman" w:hAnsi="Times New Roman" w:cs="Times New Roman"/>
          <w:sz w:val="22"/>
          <w:szCs w:val="22"/>
        </w:rPr>
        <w:t xml:space="preserve">azione ATT-782 del progetto, </w:t>
      </w:r>
      <w:r w:rsidR="00C97C3B" w:rsidRPr="00007E91">
        <w:rPr>
          <w:rFonts w:ascii="Times New Roman" w:hAnsi="Times New Roman" w:cs="Times New Roman"/>
          <w:i/>
          <w:iCs/>
          <w:sz w:val="22"/>
          <w:szCs w:val="22"/>
        </w:rPr>
        <w:t>Attività formativa in favore degli studenti che mostrano particolari fragilità nelle discipline di studio, a rischio di abbandono o che abbiano interrotto la frequenza scolastica, che prevede l</w:t>
      </w:r>
      <w:r w:rsidR="00C97C3B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="00C97C3B" w:rsidRPr="00007E91">
        <w:rPr>
          <w:rFonts w:ascii="Times New Roman" w:hAnsi="Times New Roman" w:cs="Times New Roman"/>
          <w:i/>
          <w:iCs/>
          <w:sz w:val="22"/>
          <w:szCs w:val="22"/>
        </w:rPr>
        <w:t>erogazione di percorsi di potenziamento delle competenze di base, di motivazione e ri-motivazione e di accompagnamento ad una maggiore capacità di attenzione e impegno, erogati a piccoli gruppi di almeno 3</w:t>
      </w:r>
      <w:r w:rsidR="00C97C3B" w:rsidRPr="00007E91">
        <w:rPr>
          <w:rFonts w:ascii="Times New Roman" w:hAnsi="Times New Roman" w:cs="Times New Roman"/>
          <w:sz w:val="22"/>
          <w:szCs w:val="22"/>
        </w:rPr>
        <w:t xml:space="preserve"> </w:t>
      </w:r>
      <w:r w:rsidR="00C97C3B" w:rsidRPr="00007E91">
        <w:rPr>
          <w:rFonts w:ascii="Times New Roman" w:hAnsi="Times New Roman" w:cs="Times New Roman"/>
          <w:i/>
          <w:iCs/>
          <w:sz w:val="22"/>
          <w:szCs w:val="22"/>
        </w:rPr>
        <w:t>studenti</w:t>
      </w:r>
      <w:r w:rsidR="00C97C3B" w:rsidRPr="00007E91">
        <w:rPr>
          <w:rFonts w:ascii="Times New Roman" w:hAnsi="Times New Roman" w:cs="Times New Roman"/>
          <w:sz w:val="22"/>
          <w:szCs w:val="22"/>
        </w:rPr>
        <w:t xml:space="preserve"> – </w:t>
      </w:r>
      <w:r w:rsidR="00C97C3B" w:rsidRPr="00007E91">
        <w:rPr>
          <w:rFonts w:ascii="Times New Roman" w:hAnsi="Times New Roman" w:cs="Times New Roman"/>
          <w:b/>
          <w:bCs/>
          <w:sz w:val="22"/>
          <w:szCs w:val="22"/>
        </w:rPr>
        <w:t xml:space="preserve">percorsi di </w:t>
      </w:r>
      <w:r w:rsidR="00C97C3B" w:rsidRPr="00007E91">
        <w:rPr>
          <w:rFonts w:ascii="Times New Roman" w:hAnsi="Times New Roman" w:cs="Times New Roman"/>
          <w:b/>
          <w:bCs/>
          <w:sz w:val="22"/>
          <w:szCs w:val="22"/>
        </w:rPr>
        <w:lastRenderedPageBreak/>
        <w:t>recupero e potenziamento delle competenze di base in particolare rivolti agli alunni che, al termine del I quadrimestre dell</w:t>
      </w:r>
      <w:r w:rsidR="00C97C3B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="00C97C3B" w:rsidRPr="00007E91">
        <w:rPr>
          <w:rFonts w:ascii="Times New Roman" w:hAnsi="Times New Roman" w:cs="Times New Roman"/>
          <w:b/>
          <w:bCs/>
          <w:sz w:val="22"/>
          <w:szCs w:val="22"/>
        </w:rPr>
        <w:t xml:space="preserve">a. s. 2024-2025, non abbiano raggiunto un livello sufficiente di acquisizione delle </w:t>
      </w:r>
    </w:p>
    <w:p w14:paraId="6CE36B02" w14:textId="77777777" w:rsidR="00C97C3B" w:rsidRDefault="00C97C3B" w:rsidP="00C97C3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15A04E" w14:textId="77777777" w:rsidR="00604069" w:rsidRDefault="00604069" w:rsidP="00C97C3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7A87BF" w14:textId="66BE7EDC" w:rsidR="00E21717" w:rsidRPr="00C97C3B" w:rsidRDefault="00C97C3B" w:rsidP="00C97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7E91">
        <w:rPr>
          <w:rFonts w:ascii="Times New Roman" w:hAnsi="Times New Roman" w:cs="Times New Roman"/>
          <w:b/>
          <w:bCs/>
          <w:sz w:val="22"/>
          <w:szCs w:val="22"/>
        </w:rPr>
        <w:t>competenze di base in Italiano, Latino, Greco, Matematica, Fisica, Inglese, Francese, Tedesco, Spagnolo e Scienze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9151C" w:rsidRPr="00D00347">
        <w:rPr>
          <w:rFonts w:ascii="Times New Roman" w:eastAsia="Times New Roman" w:hAnsi="Times New Roman" w:cs="Times New Roman"/>
        </w:rPr>
        <w:t>proposto dall</w:t>
      </w:r>
      <w:r>
        <w:rPr>
          <w:rFonts w:ascii="Times New Roman" w:eastAsia="Times New Roman" w:hAnsi="Times New Roman" w:cs="Times New Roman"/>
        </w:rPr>
        <w:t>’</w:t>
      </w:r>
      <w:r w:rsidR="00E9151C" w:rsidRPr="00D00347">
        <w:rPr>
          <w:rFonts w:ascii="Times New Roman" w:eastAsia="Times New Roman" w:hAnsi="Times New Roman" w:cs="Times New Roman"/>
        </w:rPr>
        <w:t xml:space="preserve">Istituto Liceo </w:t>
      </w:r>
      <w:r>
        <w:rPr>
          <w:rFonts w:ascii="Times New Roman" w:eastAsia="Times New Roman" w:hAnsi="Times New Roman" w:cs="Times New Roman"/>
        </w:rPr>
        <w:t>Ginnasio Statale Eugenio Montale</w:t>
      </w:r>
      <w:r w:rsidR="00E9151C" w:rsidRPr="00D00347">
        <w:rPr>
          <w:rFonts w:ascii="Times New Roman" w:eastAsia="Times New Roman" w:hAnsi="Times New Roman" w:cs="Times New Roman"/>
        </w:rPr>
        <w:t xml:space="preserve"> in R</w:t>
      </w:r>
      <w:r>
        <w:rPr>
          <w:rFonts w:ascii="Times New Roman" w:eastAsia="Times New Roman" w:hAnsi="Times New Roman" w:cs="Times New Roman"/>
        </w:rPr>
        <w:t>oma</w:t>
      </w:r>
      <w:r w:rsidR="00E9151C" w:rsidRPr="00D00347">
        <w:rPr>
          <w:rFonts w:ascii="Times New Roman" w:eastAsia="Times New Roman" w:hAnsi="Times New Roman" w:cs="Times New Roman"/>
        </w:rPr>
        <w:t xml:space="preserve"> e accettato. </w:t>
      </w:r>
    </w:p>
    <w:p w14:paraId="471C59B5" w14:textId="77777777" w:rsidR="00C97C3B" w:rsidRPr="00C97C3B" w:rsidRDefault="00C97C3B" w:rsidP="00C97C3B">
      <w:pPr>
        <w:widowControl/>
        <w:spacing w:line="276" w:lineRule="auto"/>
        <w:ind w:right="62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1FB6802F" w14:textId="09DEE5A3" w:rsidR="00E21717" w:rsidRPr="00D00347" w:rsidRDefault="00E9151C">
      <w:pPr>
        <w:widowControl/>
        <w:spacing w:after="200" w:line="276" w:lineRule="auto"/>
        <w:ind w:right="63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Inoltre dichiara:</w:t>
      </w:r>
    </w:p>
    <w:p w14:paraId="37603DBA" w14:textId="1E56998A" w:rsidR="00E21717" w:rsidRPr="00D00347" w:rsidRDefault="00E9151C" w:rsidP="00C97C3B">
      <w:pPr>
        <w:numPr>
          <w:ilvl w:val="0"/>
          <w:numId w:val="4"/>
        </w:numPr>
        <w:spacing w:before="240" w:after="240"/>
        <w:ind w:left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non trovarsi in situazione di incompatibilità, ai sensi di quanto previsto dal d.lgs. n. 39/2013 e dall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 xml:space="preserve">art. 53, del d.lgs. n. 165/2001; </w:t>
      </w:r>
      <w:r w:rsidRPr="00D00347">
        <w:rPr>
          <w:rFonts w:ascii="Times New Roman" w:eastAsia="Times New Roman" w:hAnsi="Times New Roman" w:cs="Times New Roman"/>
          <w:lang w:val="it-IT"/>
        </w:rPr>
        <w:tab/>
      </w:r>
    </w:p>
    <w:p w14:paraId="022CDA52" w14:textId="77777777" w:rsidR="00E21717" w:rsidRPr="00D00347" w:rsidRDefault="00E9151C" w:rsidP="00C97C3B">
      <w:pPr>
        <w:spacing w:before="120" w:after="240"/>
        <w:ind w:left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 w:rsidR="004513A9">
        <w:rPr>
          <w:rFonts w:ascii="Times New Roman" w:eastAsia="Times New Roman" w:hAnsi="Times New Roman" w:cs="Times New Roman"/>
          <w:lang w:val="it-IT"/>
        </w:rPr>
        <w:t>_____________________</w:t>
      </w:r>
      <w:r w:rsidRPr="00D00347">
        <w:rPr>
          <w:rFonts w:ascii="Times New Roman" w:eastAsia="Times New Roman" w:hAnsi="Times New Roman" w:cs="Times New Roman"/>
          <w:lang w:val="it-IT"/>
        </w:rPr>
        <w:t>;</w:t>
      </w:r>
    </w:p>
    <w:p w14:paraId="0DC035C9" w14:textId="0F2D4920" w:rsidR="00E21717" w:rsidRPr="00D00347" w:rsidRDefault="00E9151C" w:rsidP="00C97C3B">
      <w:pPr>
        <w:numPr>
          <w:ilvl w:val="0"/>
          <w:numId w:val="1"/>
        </w:numPr>
        <w:spacing w:before="240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non trovarsi in situazioni di conflitto di interessi, anche potenziale, ai sensi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art. 53, comma 14, del d.lgs. n. 165/2001, che possano interferire con 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esercizio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incarico;</w:t>
      </w:r>
    </w:p>
    <w:p w14:paraId="21DC2A21" w14:textId="0D5399C0" w:rsidR="00E21717" w:rsidRPr="00D00347" w:rsidRDefault="00E9151C" w:rsidP="00C97C3B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che 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esercizio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 organizzazioni di cui sia tutore, curatore, procuratore o agente, titolare effettivo, ovvero di enti, associazioni anche non riconosciute, comitati, società o stabilimenti di cui sia amministratore o gerente o dirigente;</w:t>
      </w:r>
    </w:p>
    <w:p w14:paraId="1648F0C2" w14:textId="1B46EA66" w:rsidR="00E21717" w:rsidRPr="00D00347" w:rsidRDefault="00E9151C" w:rsidP="00C97C3B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aver preso piena cognizione del D.M. 26 aprile 2022, n. 105, recante il Codice di Comportamento dei dipendenti del Ministero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istruzione e del merito;</w:t>
      </w:r>
    </w:p>
    <w:p w14:paraId="074901DF" w14:textId="6B8AB537" w:rsidR="00E21717" w:rsidRPr="00D00347" w:rsidRDefault="00E9151C" w:rsidP="00C97C3B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impegnarsi a comunicare tempestivamente all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Istituzione scolastica conferente eventuali variazioni che dovessero intervenire nel corso dello svolgimento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incarico;</w:t>
      </w:r>
    </w:p>
    <w:p w14:paraId="16D96EC1" w14:textId="1DA0CFA5" w:rsidR="00E21717" w:rsidRPr="00D00347" w:rsidRDefault="00E9151C" w:rsidP="00C97C3B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impegnarsi altresì a comunicare all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Istituzione scolastica qualsiasi altra circostanza sopravvenuta di carattere ostativo rispetto all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espletamento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>incarico;</w:t>
      </w:r>
    </w:p>
    <w:p w14:paraId="2E7A9212" w14:textId="76E42D68" w:rsidR="00E21717" w:rsidRPr="00D00347" w:rsidRDefault="00E9151C" w:rsidP="00C97C3B">
      <w:pPr>
        <w:numPr>
          <w:ilvl w:val="0"/>
          <w:numId w:val="1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di essere stato informato/a, ai sensi dell</w:t>
      </w:r>
      <w:r w:rsidR="00C97C3B">
        <w:rPr>
          <w:rFonts w:ascii="Times New Roman" w:eastAsia="Times New Roman" w:hAnsi="Times New Roman" w:cs="Times New Roman"/>
          <w:lang w:val="it-IT"/>
        </w:rPr>
        <w:t>’</w:t>
      </w:r>
      <w:r w:rsidRPr="00D00347">
        <w:rPr>
          <w:rFonts w:ascii="Times New Roman" w:eastAsia="Times New Roman" w:hAnsi="Times New Roman" w:cs="Times New Roman"/>
          <w:lang w:val="it-IT"/>
        </w:rPr>
        <w:t xml:space="preserve">art. 13 del Regolamento (UE) 2016/679 del Parlamento europeo e del Consiglio del 27 aprile 2016 e del decreto legislativo 30 giugno 2003, n. 196, circa il </w:t>
      </w:r>
      <w:r w:rsidRPr="00D00347">
        <w:rPr>
          <w:rFonts w:ascii="Times New Roman" w:eastAsia="Times New Roman" w:hAnsi="Times New Roman" w:cs="Times New Roman"/>
          <w:lang w:val="it-IT"/>
        </w:rPr>
        <w:tab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14:paraId="2F42799B" w14:textId="77777777" w:rsidR="00A35C19" w:rsidRDefault="00E9151C">
      <w:pPr>
        <w:spacing w:before="120" w:after="2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________</w:t>
      </w:r>
      <w:r w:rsidR="00A35C19">
        <w:rPr>
          <w:rFonts w:ascii="Times New Roman" w:eastAsia="Times New Roman" w:hAnsi="Times New Roman" w:cs="Times New Roman"/>
          <w:lang w:val="it-IT"/>
        </w:rPr>
        <w:t>__</w:t>
      </w:r>
      <w:r w:rsidRPr="00D00347">
        <w:rPr>
          <w:rFonts w:ascii="Times New Roman" w:eastAsia="Times New Roman" w:hAnsi="Times New Roman" w:cs="Times New Roman"/>
          <w:lang w:val="it-IT"/>
        </w:rPr>
        <w:t xml:space="preserve">, lì </w:t>
      </w:r>
      <w:r w:rsidRPr="00D00347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Pr="00D00347">
        <w:rPr>
          <w:rFonts w:ascii="Calibri" w:eastAsia="Calibri" w:hAnsi="Calibri" w:cs="Calibri"/>
          <w:sz w:val="22"/>
          <w:szCs w:val="22"/>
          <w:lang w:val="it-IT"/>
        </w:rPr>
        <w:tab/>
      </w:r>
    </w:p>
    <w:p w14:paraId="24400A93" w14:textId="77777777" w:rsidR="00E012B4" w:rsidRPr="00E012B4" w:rsidRDefault="00E9151C" w:rsidP="00E012B4">
      <w:pPr>
        <w:spacing w:before="120" w:after="240"/>
        <w:ind w:left="5387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E012B4">
        <w:rPr>
          <w:rFonts w:ascii="Times New Roman" w:eastAsia="Times New Roman" w:hAnsi="Times New Roman" w:cs="Times New Roman"/>
          <w:b/>
          <w:lang w:val="it-IT"/>
        </w:rPr>
        <w:t>IL DICHIARANTE</w:t>
      </w:r>
    </w:p>
    <w:p w14:paraId="5370A5A2" w14:textId="77777777" w:rsidR="00E21717" w:rsidRPr="00D00347" w:rsidRDefault="00E9151C" w:rsidP="00E012B4">
      <w:pPr>
        <w:spacing w:before="120" w:after="240"/>
        <w:ind w:left="5387"/>
        <w:jc w:val="center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lang w:val="it-IT"/>
        </w:rPr>
        <w:t>__________________________</w:t>
      </w:r>
    </w:p>
    <w:p w14:paraId="238F0D32" w14:textId="77777777" w:rsidR="00A35C19" w:rsidRDefault="00A35C19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b/>
          <w:u w:val="single"/>
          <w:lang w:val="it-IT"/>
        </w:rPr>
      </w:pPr>
    </w:p>
    <w:p w14:paraId="41FA0CBB" w14:textId="77777777" w:rsidR="00E21717" w:rsidRPr="00D00347" w:rsidRDefault="00E9151C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D00347">
        <w:rPr>
          <w:rFonts w:ascii="Times New Roman" w:eastAsia="Times New Roman" w:hAnsi="Times New Roman" w:cs="Times New Roman"/>
          <w:b/>
          <w:u w:val="single"/>
          <w:lang w:val="it-IT"/>
        </w:rPr>
        <w:t>Allegato</w:t>
      </w:r>
      <w:r w:rsidRPr="00D00347">
        <w:rPr>
          <w:rFonts w:ascii="Times New Roman" w:eastAsia="Times New Roman" w:hAnsi="Times New Roman" w:cs="Times New Roman"/>
          <w:lang w:val="it-IT"/>
        </w:rPr>
        <w:t>:</w:t>
      </w:r>
    </w:p>
    <w:p w14:paraId="30C74C68" w14:textId="77777777" w:rsidR="00E21717" w:rsidRPr="00D00347" w:rsidRDefault="00E9151C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D00347">
        <w:rPr>
          <w:rFonts w:ascii="Times New Roman" w:eastAsia="Times New Roman" w:hAnsi="Times New Roman" w:cs="Times New Roman"/>
          <w:i/>
          <w:lang w:val="it-IT"/>
        </w:rPr>
        <w:t>documento di identità del sottoscrittore in corso di validità.</w:t>
      </w:r>
    </w:p>
    <w:p w14:paraId="68CB0FE4" w14:textId="77777777" w:rsidR="00E21717" w:rsidRPr="00B810C7" w:rsidRDefault="00E21717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12D7D10" w14:textId="77777777" w:rsidR="00E21717" w:rsidRDefault="00E21717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45072BC" w14:textId="77777777" w:rsidR="00C97C3B" w:rsidRDefault="00C97C3B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B8E9735" w14:textId="77777777" w:rsidR="00C97C3B" w:rsidRDefault="00C97C3B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BBC3B08" w14:textId="77777777" w:rsidR="00C97C3B" w:rsidRDefault="00C97C3B">
      <w:pPr>
        <w:spacing w:after="200"/>
        <w:ind w:right="11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923A37B" w14:textId="77777777" w:rsidR="00E21717" w:rsidRDefault="00E9151C" w:rsidP="0024277A">
      <w:pPr>
        <w:spacing w:after="200"/>
        <w:ind w:right="-1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24277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DICHIARAZIONE DI P</w:t>
      </w:r>
      <w:r w:rsidR="0024277A" w:rsidRPr="0024277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RESA VISIONE DELLA INFORMATIVA </w:t>
      </w:r>
      <w:r w:rsidRPr="0024277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PER IL TRATTAMENTO DEI DATI PERSONALI</w:t>
      </w:r>
    </w:p>
    <w:p w14:paraId="485BACFC" w14:textId="77777777" w:rsidR="00C97C3B" w:rsidRPr="0024277A" w:rsidRDefault="00C97C3B" w:rsidP="0024277A">
      <w:pPr>
        <w:spacing w:after="200"/>
        <w:ind w:right="-1"/>
        <w:rPr>
          <w:rFonts w:ascii="Times New Roman" w:eastAsia="Times New Roman" w:hAnsi="Times New Roman" w:cs="Times New Roman"/>
          <w:lang w:val="it-IT"/>
        </w:rPr>
      </w:pPr>
    </w:p>
    <w:p w14:paraId="47438943" w14:textId="77777777" w:rsidR="00E21717" w:rsidRPr="0024277A" w:rsidRDefault="00E9151C">
      <w:pPr>
        <w:spacing w:after="200" w:line="360" w:lineRule="auto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Il /la sottoscritto/a ___</w:t>
      </w:r>
      <w:r w:rsidR="00A552CE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Codice Fiscale/P. IVA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>__</w:t>
      </w:r>
      <w:r w:rsidR="00A552CE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</w:t>
      </w:r>
    </w:p>
    <w:p w14:paraId="04F5B88B" w14:textId="77777777" w:rsidR="00E21717" w:rsidRPr="0024277A" w:rsidRDefault="00E9151C">
      <w:pPr>
        <w:spacing w:after="200" w:line="360" w:lineRule="auto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nato/a il _________________ a _________________________________ prov _____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>_______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 residente in _____________________________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prov _____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via____________________________________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_________ cap _______ 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>tel/cell. _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indirizzo di posta elettronica ______</w:t>
      </w:r>
      <w:r w:rsidR="00205974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</w:t>
      </w:r>
      <w:r w:rsidRPr="0024277A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</w:p>
    <w:p w14:paraId="61B560DF" w14:textId="164F47C2" w:rsidR="00E21717" w:rsidRPr="00C97C3B" w:rsidRDefault="00E9151C" w:rsidP="00C97C3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97C3B">
        <w:rPr>
          <w:rFonts w:ascii="Times New Roman" w:eastAsia="Times New Roman" w:hAnsi="Times New Roman" w:cs="Times New Roman"/>
          <w:sz w:val="22"/>
          <w:szCs w:val="22"/>
        </w:rPr>
        <w:t xml:space="preserve">ai fini della graduatoria per il reclutamento </w:t>
      </w:r>
      <w:r w:rsidR="00B64222">
        <w:rPr>
          <w:rFonts w:ascii="Times New Roman" w:eastAsia="Times New Roman" w:hAnsi="Times New Roman" w:cs="Times New Roman"/>
          <w:sz w:val="22"/>
          <w:szCs w:val="22"/>
        </w:rPr>
        <w:t xml:space="preserve">in qualità di </w:t>
      </w:r>
      <w:r w:rsidR="00B64222" w:rsidRPr="00B64222">
        <w:rPr>
          <w:rFonts w:ascii="Times New Roman" w:eastAsia="Times New Roman" w:hAnsi="Times New Roman" w:cs="Times New Roman"/>
          <w:b/>
          <w:bCs/>
          <w:sz w:val="22"/>
          <w:szCs w:val="22"/>
        </w:rPr>
        <w:t>Collaboratore scolastico</w:t>
      </w:r>
      <w:r w:rsidRPr="00C97C3B">
        <w:rPr>
          <w:rFonts w:ascii="Times New Roman" w:eastAsia="Times New Roman" w:hAnsi="Times New Roman" w:cs="Times New Roman"/>
          <w:sz w:val="22"/>
          <w:szCs w:val="22"/>
        </w:rPr>
        <w:t xml:space="preserve"> per la realizzazione dei </w:t>
      </w:r>
      <w:r w:rsidR="00C97C3B" w:rsidRPr="00C97C3B">
        <w:rPr>
          <w:rFonts w:ascii="Times New Roman" w:eastAsia="Times New Roman" w:hAnsi="Times New Roman" w:cs="Times New Roman"/>
          <w:sz w:val="22"/>
          <w:szCs w:val="22"/>
        </w:rPr>
        <w:t xml:space="preserve">percorsi </w:t>
      </w:r>
      <w:r w:rsidR="00C97C3B" w:rsidRPr="00C97C3B">
        <w:rPr>
          <w:rFonts w:ascii="Times New Roman" w:hAnsi="Times New Roman" w:cs="Times New Roman"/>
          <w:sz w:val="22"/>
          <w:szCs w:val="22"/>
        </w:rPr>
        <w:t>aventi ad oggetto l</w:t>
      </w:r>
      <w:r w:rsidR="00C97C3B">
        <w:rPr>
          <w:rFonts w:ascii="Times New Roman" w:hAnsi="Times New Roman" w:cs="Times New Roman"/>
          <w:sz w:val="22"/>
          <w:szCs w:val="22"/>
        </w:rPr>
        <w:t>’</w:t>
      </w:r>
      <w:r w:rsidR="00C97C3B" w:rsidRPr="00C97C3B">
        <w:rPr>
          <w:rFonts w:ascii="Times New Roman" w:hAnsi="Times New Roman" w:cs="Times New Roman"/>
          <w:sz w:val="22"/>
          <w:szCs w:val="22"/>
        </w:rPr>
        <w:t xml:space="preserve">azione ATT-782 del progetto summenzionato, </w:t>
      </w:r>
      <w:r w:rsidR="00C97C3B" w:rsidRPr="00C97C3B">
        <w:rPr>
          <w:rFonts w:ascii="Times New Roman" w:hAnsi="Times New Roman" w:cs="Times New Roman"/>
          <w:i/>
          <w:iCs/>
          <w:sz w:val="22"/>
          <w:szCs w:val="22"/>
        </w:rPr>
        <w:t>Attività formativa in favore degli studenti che mostrano particolari fragilità nelle discipline di studio, a rischio di abbandono o che abbiano interrotto la frequenza scolastica, che prevede l</w:t>
      </w:r>
      <w:r w:rsidR="00C97C3B">
        <w:rPr>
          <w:rFonts w:ascii="Times New Roman" w:hAnsi="Times New Roman" w:cs="Times New Roman"/>
          <w:i/>
          <w:iCs/>
          <w:sz w:val="22"/>
          <w:szCs w:val="22"/>
        </w:rPr>
        <w:t>’</w:t>
      </w:r>
      <w:r w:rsidR="00C97C3B" w:rsidRPr="00C97C3B">
        <w:rPr>
          <w:rFonts w:ascii="Times New Roman" w:hAnsi="Times New Roman" w:cs="Times New Roman"/>
          <w:i/>
          <w:iCs/>
          <w:sz w:val="22"/>
          <w:szCs w:val="22"/>
        </w:rPr>
        <w:t>erogazione di percorsi di potenziamento delle competenze di base, di motivazione e ri-motivazione e di accompagnamento ad una maggiore capacità di attenzione e impegno, erogati a piccoli gruppi di almeno 3</w:t>
      </w:r>
      <w:r w:rsidR="00C97C3B" w:rsidRPr="00C97C3B">
        <w:rPr>
          <w:rFonts w:ascii="Times New Roman" w:hAnsi="Times New Roman" w:cs="Times New Roman"/>
          <w:sz w:val="22"/>
          <w:szCs w:val="22"/>
        </w:rPr>
        <w:t xml:space="preserve"> </w:t>
      </w:r>
      <w:r w:rsidR="00C97C3B" w:rsidRPr="00C97C3B">
        <w:rPr>
          <w:rFonts w:ascii="Times New Roman" w:hAnsi="Times New Roman" w:cs="Times New Roman"/>
          <w:i/>
          <w:iCs/>
          <w:sz w:val="22"/>
          <w:szCs w:val="22"/>
        </w:rPr>
        <w:t>studenti</w:t>
      </w:r>
      <w:r w:rsidR="00C97C3B" w:rsidRPr="00C97C3B">
        <w:rPr>
          <w:rFonts w:ascii="Times New Roman" w:hAnsi="Times New Roman" w:cs="Times New Roman"/>
          <w:sz w:val="22"/>
          <w:szCs w:val="22"/>
        </w:rPr>
        <w:t xml:space="preserve"> – </w:t>
      </w:r>
      <w:r w:rsidR="00C97C3B" w:rsidRPr="00C97C3B">
        <w:rPr>
          <w:rFonts w:ascii="Times New Roman" w:hAnsi="Times New Roman" w:cs="Times New Roman"/>
          <w:b/>
          <w:bCs/>
          <w:sz w:val="22"/>
          <w:szCs w:val="22"/>
        </w:rPr>
        <w:t>percorsi di recupero e potenziamento delle competenze di base in particolare rivolti agli alunni che, al termine del I quadrimestre dell</w:t>
      </w:r>
      <w:r w:rsidR="00C97C3B">
        <w:rPr>
          <w:rFonts w:ascii="Times New Roman" w:hAnsi="Times New Roman" w:cs="Times New Roman"/>
          <w:b/>
          <w:bCs/>
          <w:sz w:val="22"/>
          <w:szCs w:val="22"/>
        </w:rPr>
        <w:t>’</w:t>
      </w:r>
      <w:r w:rsidR="00C97C3B" w:rsidRPr="00C97C3B">
        <w:rPr>
          <w:rFonts w:ascii="Times New Roman" w:hAnsi="Times New Roman" w:cs="Times New Roman"/>
          <w:b/>
          <w:bCs/>
          <w:sz w:val="22"/>
          <w:szCs w:val="22"/>
        </w:rPr>
        <w:t xml:space="preserve">a. s. 2024-2025, non abbiano raggiunto un livello sufficiente di acquisizione delle competenze di base in Italiano, Latino, Greco, Matematica, Fisica, Inglese, Francese, Tedesco, Spagnolo e Scienze </w:t>
      </w:r>
      <w:r w:rsidRPr="00C97C3B">
        <w:rPr>
          <w:rFonts w:ascii="Times New Roman" w:eastAsia="Times New Roman" w:hAnsi="Times New Roman" w:cs="Times New Roman"/>
          <w:sz w:val="22"/>
          <w:szCs w:val="22"/>
        </w:rPr>
        <w:t>nell</w:t>
      </w:r>
      <w:r w:rsidR="00C97C3B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C97C3B">
        <w:rPr>
          <w:rFonts w:ascii="Times New Roman" w:eastAsia="Times New Roman" w:hAnsi="Times New Roman" w:cs="Times New Roman"/>
          <w:sz w:val="22"/>
          <w:szCs w:val="22"/>
        </w:rPr>
        <w:t>ambito del  Progetto riportato in intestazione, consapevole delle responsabilità civili e penali cui va incontro in caso di dichiarazione non corrispondente al vero ai sensi del DPR 28/12/2000 n. 445, così come modificato ed integrato dall</w:t>
      </w:r>
      <w:r w:rsidR="00C97C3B">
        <w:rPr>
          <w:rFonts w:ascii="Times New Roman" w:eastAsia="Times New Roman" w:hAnsi="Times New Roman" w:cs="Times New Roman"/>
          <w:sz w:val="22"/>
          <w:szCs w:val="22"/>
        </w:rPr>
        <w:t>’</w:t>
      </w:r>
      <w:r w:rsidRPr="00C97C3B">
        <w:rPr>
          <w:rFonts w:ascii="Times New Roman" w:eastAsia="Times New Roman" w:hAnsi="Times New Roman" w:cs="Times New Roman"/>
          <w:sz w:val="22"/>
          <w:szCs w:val="22"/>
        </w:rPr>
        <w:t xml:space="preserve">art. 15 della legge 16/01/2003 </w:t>
      </w:r>
    </w:p>
    <w:p w14:paraId="06522395" w14:textId="77777777" w:rsidR="00E21717" w:rsidRPr="0024277A" w:rsidRDefault="00E9151C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24277A">
        <w:rPr>
          <w:rFonts w:ascii="Times New Roman" w:eastAsia="Times New Roman" w:hAnsi="Times New Roman" w:cs="Times New Roman"/>
          <w:b/>
          <w:lang w:val="it-IT"/>
        </w:rPr>
        <w:t>Dichiara</w:t>
      </w:r>
    </w:p>
    <w:p w14:paraId="182BB312" w14:textId="779943A2" w:rsidR="00E21717" w:rsidRPr="00C97C3B" w:rsidRDefault="00E9151C">
      <w:pPr>
        <w:widowControl/>
        <w:spacing w:after="20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di aver preso visione dell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informativa per il trattamento dei dati personali (cd.</w:t>
      </w:r>
      <w:r w:rsidR="00C97C3B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a normativa sulla privacy) pubblicata sul si</w:t>
      </w:r>
      <w:r w:rsidR="00A552CE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to dell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="00A552CE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Istituto Istituto Liceo</w:t>
      </w:r>
      <w:r w:rsidR="00C97C3B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Ginnasio Statale</w:t>
      </w:r>
      <w:r w:rsidR="00A552CE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C97C3B" w:rsidRPr="00C97C3B">
        <w:rPr>
          <w:rFonts w:ascii="Times New Roman" w:eastAsia="Times New Roman" w:hAnsi="Times New Roman" w:cs="Times New Roman"/>
          <w:i/>
          <w:iCs/>
          <w:sz w:val="22"/>
          <w:szCs w:val="22"/>
          <w:lang w:val="it-IT"/>
        </w:rPr>
        <w:t xml:space="preserve">Eugenio </w:t>
      </w:r>
      <w:r w:rsidRPr="00C97C3B">
        <w:rPr>
          <w:rFonts w:ascii="Times New Roman" w:eastAsia="Times New Roman" w:hAnsi="Times New Roman" w:cs="Times New Roman"/>
          <w:i/>
          <w:iCs/>
          <w:sz w:val="22"/>
          <w:szCs w:val="22"/>
          <w:lang w:val="it-IT"/>
        </w:rPr>
        <w:t>Montale</w:t>
      </w: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in Roma, all</w:t>
      </w:r>
      <w:r w:rsid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’</w:t>
      </w: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>indirizzo</w:t>
      </w:r>
      <w:r w:rsidRPr="00C97C3B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hyperlink r:id="rId8" w:history="1">
        <w:r w:rsidR="00C97C3B" w:rsidRPr="00C97C3B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  <w:lang w:val="it-IT"/>
          </w:rPr>
          <w:t>https://www.liceomontaleroma.edu.it/</w:t>
        </w:r>
      </w:hyperlink>
      <w:r w:rsidR="00C97C3B"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C97C3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</w:p>
    <w:p w14:paraId="7DFCF623" w14:textId="77777777" w:rsidR="00C97C3B" w:rsidRDefault="00C97C3B">
      <w:pPr>
        <w:widowControl/>
        <w:spacing w:after="200"/>
        <w:rPr>
          <w:rFonts w:ascii="Times New Roman" w:eastAsia="Times New Roman" w:hAnsi="Times New Roman" w:cs="Times New Roman"/>
          <w:lang w:val="it-IT"/>
        </w:rPr>
      </w:pPr>
    </w:p>
    <w:p w14:paraId="5C3FE0B4" w14:textId="77777777" w:rsidR="00C97C3B" w:rsidRDefault="00C97C3B">
      <w:pPr>
        <w:widowControl/>
        <w:spacing w:after="200"/>
        <w:rPr>
          <w:rFonts w:ascii="Times New Roman" w:eastAsia="Times New Roman" w:hAnsi="Times New Roman" w:cs="Times New Roman"/>
          <w:lang w:val="it-IT"/>
        </w:rPr>
      </w:pPr>
    </w:p>
    <w:p w14:paraId="022EF06A" w14:textId="6C7B963F" w:rsidR="00A22D04" w:rsidRDefault="00E9151C">
      <w:pPr>
        <w:widowControl/>
        <w:spacing w:after="200"/>
        <w:rPr>
          <w:rFonts w:ascii="Times New Roman" w:eastAsia="Times New Roman" w:hAnsi="Times New Roman" w:cs="Times New Roman"/>
          <w:lang w:val="it-IT"/>
        </w:rPr>
      </w:pPr>
      <w:r w:rsidRPr="0024277A">
        <w:rPr>
          <w:rFonts w:ascii="Times New Roman" w:eastAsia="Times New Roman" w:hAnsi="Times New Roman" w:cs="Times New Roman"/>
          <w:lang w:val="it-IT"/>
        </w:rPr>
        <w:t>Luogo e data, ______________________</w:t>
      </w:r>
    </w:p>
    <w:p w14:paraId="5DC9CD66" w14:textId="77777777" w:rsidR="00E21717" w:rsidRPr="0024277A" w:rsidRDefault="00E9151C" w:rsidP="00A22D04">
      <w:pPr>
        <w:widowControl/>
        <w:spacing w:after="200"/>
        <w:ind w:left="5103"/>
        <w:jc w:val="center"/>
        <w:rPr>
          <w:rFonts w:ascii="Times New Roman" w:eastAsia="Times New Roman" w:hAnsi="Times New Roman" w:cs="Times New Roman"/>
          <w:lang w:val="it-IT"/>
        </w:rPr>
      </w:pPr>
      <w:r w:rsidRPr="0024277A">
        <w:rPr>
          <w:rFonts w:ascii="Times New Roman" w:eastAsia="Times New Roman" w:hAnsi="Times New Roman" w:cs="Times New Roman"/>
          <w:b/>
          <w:lang w:val="it-IT"/>
        </w:rPr>
        <w:t>FIRMA</w:t>
      </w:r>
    </w:p>
    <w:p w14:paraId="21D9B96C" w14:textId="77777777" w:rsidR="00A22D04" w:rsidRDefault="00A22D04" w:rsidP="00A22D04">
      <w:pPr>
        <w:widowControl/>
        <w:spacing w:after="200"/>
        <w:ind w:left="5103"/>
        <w:jc w:val="center"/>
        <w:rPr>
          <w:rFonts w:ascii="Times New Roman" w:eastAsia="Times New Roman" w:hAnsi="Times New Roman" w:cs="Times New Roman"/>
          <w:lang w:val="it-IT"/>
        </w:rPr>
      </w:pPr>
    </w:p>
    <w:p w14:paraId="38AB15EA" w14:textId="77777777" w:rsidR="00E21717" w:rsidRPr="0024277A" w:rsidRDefault="00E9151C" w:rsidP="00A22D04">
      <w:pPr>
        <w:widowControl/>
        <w:spacing w:after="200"/>
        <w:ind w:left="5103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24277A">
        <w:rPr>
          <w:rFonts w:ascii="Times New Roman" w:eastAsia="Times New Roman" w:hAnsi="Times New Roman" w:cs="Times New Roman"/>
          <w:lang w:val="it-IT"/>
        </w:rPr>
        <w:t>_________________________________</w:t>
      </w:r>
    </w:p>
    <w:p w14:paraId="167475E5" w14:textId="77777777" w:rsidR="00E21717" w:rsidRDefault="00E21717">
      <w:pPr>
        <w:spacing w:line="276" w:lineRule="auto"/>
        <w:ind w:right="567"/>
        <w:rPr>
          <w:rFonts w:ascii="Times New Roman" w:eastAsia="Times New Roman" w:hAnsi="Times New Roman" w:cs="Times New Roman"/>
          <w:highlight w:val="white"/>
        </w:rPr>
      </w:pPr>
    </w:p>
    <w:sectPr w:rsidR="00E21717" w:rsidSect="00425659">
      <w:headerReference w:type="default" r:id="rId9"/>
      <w:footerReference w:type="default" r:id="rId10"/>
      <w:pgSz w:w="11906" w:h="16838"/>
      <w:pgMar w:top="1417" w:right="1134" w:bottom="1134" w:left="1134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AC4CC" w14:textId="77777777" w:rsidR="006E7E36" w:rsidRDefault="006E7E36">
      <w:r>
        <w:separator/>
      </w:r>
    </w:p>
  </w:endnote>
  <w:endnote w:type="continuationSeparator" w:id="0">
    <w:p w14:paraId="06C9CA13" w14:textId="77777777" w:rsidR="006E7E36" w:rsidRDefault="006E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908789"/>
      <w:docPartObj>
        <w:docPartGallery w:val="Page Numbers (Bottom of Page)"/>
        <w:docPartUnique/>
      </w:docPartObj>
    </w:sdtPr>
    <w:sdtContent>
      <w:p w14:paraId="67B12A76" w14:textId="77777777" w:rsidR="00362A68" w:rsidRDefault="00362A6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1C" w:rsidRPr="00E9151C">
          <w:rPr>
            <w:noProof/>
            <w:lang w:val="it-IT"/>
          </w:rPr>
          <w:t>8</w:t>
        </w:r>
        <w:r>
          <w:fldChar w:fldCharType="end"/>
        </w:r>
      </w:p>
    </w:sdtContent>
  </w:sdt>
  <w:p w14:paraId="12B6D9FF" w14:textId="77777777" w:rsidR="00362A68" w:rsidRDefault="00362A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A7FC" w14:textId="77777777" w:rsidR="006E7E36" w:rsidRDefault="006E7E36">
      <w:r>
        <w:separator/>
      </w:r>
    </w:p>
  </w:footnote>
  <w:footnote w:type="continuationSeparator" w:id="0">
    <w:p w14:paraId="2CBB1F6A" w14:textId="77777777" w:rsidR="006E7E36" w:rsidRDefault="006E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8586" w14:textId="77777777" w:rsidR="00E21717" w:rsidRDefault="00E21717"/>
  <w:p w14:paraId="39FDC839" w14:textId="77777777" w:rsidR="00906A18" w:rsidRDefault="00906A18" w:rsidP="00906A18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 wp14:anchorId="57F6FF95" wp14:editId="39B7DEE8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6424B5" w14:textId="5A8A2CF0" w:rsidR="00E21717" w:rsidRPr="0024277A" w:rsidRDefault="00E9151C" w:rsidP="00425659">
    <w:pPr>
      <w:jc w:val="right"/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</w:pPr>
    <w:r w:rsidRPr="0024277A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 xml:space="preserve">All. A-Modello per candidatura </w:t>
    </w:r>
    <w:r w:rsidR="00B64222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 xml:space="preserve">Collaboratore scolastico </w:t>
    </w:r>
    <w:r w:rsidRPr="0024277A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>-</w:t>
    </w:r>
    <w:r w:rsidR="00B64222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 xml:space="preserve"> </w:t>
    </w:r>
    <w:r w:rsidRPr="0024277A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>DM 170/22</w:t>
    </w:r>
    <w:r w:rsidR="00906A18">
      <w:rPr>
        <w:rFonts w:ascii="Times New Roman" w:eastAsia="Times New Roman" w:hAnsi="Times New Roman" w:cs="Times New Roman"/>
        <w:i/>
        <w:sz w:val="22"/>
        <w:szCs w:val="22"/>
        <w:u w:val="single"/>
        <w:lang w:val="it-IT"/>
      </w:rPr>
      <w:t xml:space="preserve"> Corsi di recupero del I quadrimestre a. s.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E30CC"/>
    <w:multiLevelType w:val="multilevel"/>
    <w:tmpl w:val="73B4294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8E67E3"/>
    <w:multiLevelType w:val="multilevel"/>
    <w:tmpl w:val="7F521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6D188C"/>
    <w:multiLevelType w:val="multilevel"/>
    <w:tmpl w:val="C20865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B038B6"/>
    <w:multiLevelType w:val="multilevel"/>
    <w:tmpl w:val="A0F0B0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A52F4A"/>
    <w:multiLevelType w:val="multilevel"/>
    <w:tmpl w:val="C32AACD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A3802"/>
    <w:multiLevelType w:val="multilevel"/>
    <w:tmpl w:val="B2366D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9610204">
    <w:abstractNumId w:val="4"/>
  </w:num>
  <w:num w:numId="2" w16cid:durableId="1283880833">
    <w:abstractNumId w:val="3"/>
  </w:num>
  <w:num w:numId="3" w16cid:durableId="2018075653">
    <w:abstractNumId w:val="5"/>
  </w:num>
  <w:num w:numId="4" w16cid:durableId="363293827">
    <w:abstractNumId w:val="1"/>
  </w:num>
  <w:num w:numId="5" w16cid:durableId="2004620211">
    <w:abstractNumId w:val="0"/>
  </w:num>
  <w:num w:numId="6" w16cid:durableId="76087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17"/>
    <w:rsid w:val="00011F05"/>
    <w:rsid w:val="00016D95"/>
    <w:rsid w:val="00046D07"/>
    <w:rsid w:val="00144454"/>
    <w:rsid w:val="00195F15"/>
    <w:rsid w:val="001D3208"/>
    <w:rsid w:val="001F1BE0"/>
    <w:rsid w:val="00205974"/>
    <w:rsid w:val="00226659"/>
    <w:rsid w:val="0024277A"/>
    <w:rsid w:val="00284739"/>
    <w:rsid w:val="00362A68"/>
    <w:rsid w:val="0038082A"/>
    <w:rsid w:val="00425659"/>
    <w:rsid w:val="004513A9"/>
    <w:rsid w:val="00480E2A"/>
    <w:rsid w:val="004D51B8"/>
    <w:rsid w:val="00604069"/>
    <w:rsid w:val="006E7E36"/>
    <w:rsid w:val="007A46F1"/>
    <w:rsid w:val="007A48B2"/>
    <w:rsid w:val="007C1484"/>
    <w:rsid w:val="00826490"/>
    <w:rsid w:val="00906A18"/>
    <w:rsid w:val="00A22D04"/>
    <w:rsid w:val="00A35C19"/>
    <w:rsid w:val="00A552CE"/>
    <w:rsid w:val="00A93AF8"/>
    <w:rsid w:val="00A93C17"/>
    <w:rsid w:val="00B64222"/>
    <w:rsid w:val="00B810C7"/>
    <w:rsid w:val="00B96D6B"/>
    <w:rsid w:val="00C40A47"/>
    <w:rsid w:val="00C42408"/>
    <w:rsid w:val="00C97C3B"/>
    <w:rsid w:val="00D00347"/>
    <w:rsid w:val="00E012B4"/>
    <w:rsid w:val="00E21717"/>
    <w:rsid w:val="00E838DC"/>
    <w:rsid w:val="00E9151C"/>
    <w:rsid w:val="00EC485E"/>
    <w:rsid w:val="00EF6D53"/>
    <w:rsid w:val="00F51268"/>
    <w:rsid w:val="00F92A39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2036F"/>
  <w15:docId w15:val="{A0534814-4330-4B61-949A-A2251E4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97108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92A54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060DB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Times New Roman" w:eastAsia="Times New Roman" w:hAnsi="Times New Roman" w:cs="Times New Roman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2565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659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2565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659"/>
    <w:rPr>
      <w:rFonts w:eastAsia="DejaVu Sans" w:cs="Mangal"/>
      <w:szCs w:val="21"/>
      <w:lang w:eastAsia="zh-CN" w:bidi="hi-IN"/>
    </w:rPr>
  </w:style>
  <w:style w:type="paragraph" w:customStyle="1" w:styleId="Default">
    <w:name w:val="Default"/>
    <w:rsid w:val="00906A18"/>
    <w:pPr>
      <w:widowControl/>
      <w:autoSpaceDE w:val="0"/>
      <w:autoSpaceDN w:val="0"/>
      <w:adjustRightInd w:val="0"/>
    </w:pPr>
    <w:rPr>
      <w:rFonts w:ascii="Cambria" w:eastAsia="Calibri" w:hAnsi="Cambria" w:cs="Cambria"/>
      <w:color w:val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7C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montalerom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GwNHCSgL81IdC2WDp6BXQMLOOw==">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2025-01-22T15:19:00Z</dcterms:created>
  <dcterms:modified xsi:type="dcterms:W3CDTF">2025-01-22T15:19:00Z</dcterms:modified>
</cp:coreProperties>
</file>